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0D54E9" w14:textId="77777777" w:rsidR="00B16CF6" w:rsidRPr="00C42500" w:rsidRDefault="006557D2" w:rsidP="008C24F1">
      <w:pPr>
        <w:pStyle w:val="BodyText"/>
        <w:spacing w:line="360" w:lineRule="auto"/>
        <w:ind w:firstLine="2127"/>
        <w:rPr>
          <w:b/>
        </w:rPr>
      </w:pPr>
      <w:r w:rsidRPr="00C42500">
        <w:rPr>
          <w:b/>
        </w:rPr>
        <w:t xml:space="preserve">MENSAGEM Nº </w:t>
      </w:r>
      <w:r w:rsidRPr="00C42500">
        <w:rPr>
          <w:b/>
          <w:highlight w:val="yellow"/>
        </w:rPr>
        <w:t>XX</w:t>
      </w:r>
      <w:r w:rsidRPr="00C42500">
        <w:rPr>
          <w:b/>
        </w:rPr>
        <w:t>/2013</w:t>
      </w:r>
    </w:p>
    <w:p w14:paraId="47FD7025" w14:textId="77777777" w:rsidR="00C42500" w:rsidRDefault="00C42500" w:rsidP="008C24F1">
      <w:pPr>
        <w:pStyle w:val="BodyText"/>
        <w:spacing w:line="360" w:lineRule="auto"/>
        <w:ind w:firstLine="2127"/>
      </w:pPr>
    </w:p>
    <w:p w14:paraId="38C68CD7" w14:textId="02E4EDA9" w:rsidR="00B16CF6" w:rsidRPr="00762346" w:rsidRDefault="00C42500" w:rsidP="008C24F1">
      <w:pPr>
        <w:pStyle w:val="BodyText"/>
        <w:spacing w:line="360" w:lineRule="auto"/>
        <w:ind w:firstLine="2127"/>
      </w:pPr>
      <w:r w:rsidRPr="00762346">
        <w:t xml:space="preserve">Ilustríssimo </w:t>
      </w:r>
      <w:r w:rsidR="00B16CF6" w:rsidRPr="00762346">
        <w:t xml:space="preserve">Senhor Presidente da Câmara </w:t>
      </w:r>
      <w:r w:rsidR="006557D2" w:rsidRPr="00762346">
        <w:t xml:space="preserve">Municipal </w:t>
      </w:r>
      <w:r w:rsidR="00B16CF6" w:rsidRPr="00762346">
        <w:t xml:space="preserve">de Vereadores de </w:t>
      </w:r>
      <w:r w:rsidR="00301F82" w:rsidRPr="00762346">
        <w:t>Xanxerê</w:t>
      </w:r>
      <w:r w:rsidRPr="00762346">
        <w:t>.</w:t>
      </w:r>
    </w:p>
    <w:p w14:paraId="7CA1BE52" w14:textId="7CEFB5B2" w:rsidR="00B16CF6" w:rsidRPr="00762346" w:rsidRDefault="00B16CF6" w:rsidP="008C24F1">
      <w:pPr>
        <w:pStyle w:val="BodyText"/>
        <w:spacing w:line="360" w:lineRule="auto"/>
        <w:ind w:firstLine="2127"/>
      </w:pPr>
      <w:r w:rsidRPr="00762346">
        <w:t>Por intermédio de Vossa Excelência, encaminho à elevada deliberação dessa augusta C</w:t>
      </w:r>
      <w:r w:rsidR="00C42500" w:rsidRPr="00762346">
        <w:t>âmara de Vereadores, o incluso Projeto de L</w:t>
      </w:r>
      <w:r w:rsidRPr="00762346">
        <w:t>ei, que institui o Plano Municipal de Saneamento Básico</w:t>
      </w:r>
      <w:r w:rsidR="000C3129" w:rsidRPr="00762346">
        <w:t xml:space="preserve"> - PMSB</w:t>
      </w:r>
      <w:r w:rsidRPr="00762346">
        <w:t xml:space="preserve"> do nosso Município.</w:t>
      </w:r>
    </w:p>
    <w:p w14:paraId="640F4174" w14:textId="37744CE1" w:rsidR="00B16CF6" w:rsidRPr="00762346" w:rsidRDefault="00C42500" w:rsidP="008C24F1">
      <w:pPr>
        <w:pStyle w:val="BodyText"/>
        <w:spacing w:line="360" w:lineRule="auto"/>
        <w:ind w:firstLine="2127"/>
      </w:pPr>
      <w:r w:rsidRPr="00762346">
        <w:t xml:space="preserve">Referido Plano </w:t>
      </w:r>
      <w:r w:rsidR="00B16CF6" w:rsidRPr="00762346">
        <w:t>foi elaborado na forma prevista pela Lei Federal nº 11.445, de 05 de janeiro de 2007, que instituiu o Marco Regulatório do Saneamento Básico</w:t>
      </w:r>
      <w:r w:rsidRPr="00762346">
        <w:t xml:space="preserve"> no país, e no Decreto Federal nº</w:t>
      </w:r>
      <w:r w:rsidR="00354E5A" w:rsidRPr="00762346">
        <w:t xml:space="preserve"> 7.217/10</w:t>
      </w:r>
      <w:r w:rsidRPr="00762346">
        <w:t xml:space="preserve"> que a regulamentou, e contou, durante todo o seu processo de elaboração, com a ampla participação</w:t>
      </w:r>
      <w:r w:rsidR="000C3129" w:rsidRPr="00762346">
        <w:t xml:space="preserve"> de vários segmentos da</w:t>
      </w:r>
      <w:r w:rsidRPr="00762346">
        <w:t xml:space="preserve"> população de </w:t>
      </w:r>
      <w:r w:rsidR="00301F82" w:rsidRPr="00762346">
        <w:t>Xanxerê</w:t>
      </w:r>
      <w:r w:rsidRPr="00762346">
        <w:t>, através da realização de reuniões e audiência públicas especialmente</w:t>
      </w:r>
      <w:r w:rsidR="00354E5A" w:rsidRPr="00762346">
        <w:t xml:space="preserve"> convocadas para esse fim, </w:t>
      </w:r>
      <w:r w:rsidR="00954AC7" w:rsidRPr="00762346">
        <w:t>com acompanhamento técnico da FUNASA.</w:t>
      </w:r>
    </w:p>
    <w:p w14:paraId="62DF179B" w14:textId="7C619691" w:rsidR="00333AAE" w:rsidRPr="00762346" w:rsidRDefault="000C3129" w:rsidP="008C24F1">
      <w:pPr>
        <w:pStyle w:val="BodyText"/>
        <w:spacing w:line="360" w:lineRule="auto"/>
        <w:ind w:firstLine="2127"/>
      </w:pPr>
      <w:r w:rsidRPr="00762346">
        <w:t xml:space="preserve">A aprovação do Projeto de Lei que institui o PMSB de </w:t>
      </w:r>
      <w:r w:rsidR="00301F82" w:rsidRPr="00762346">
        <w:t>Xanxerê</w:t>
      </w:r>
      <w:r w:rsidRPr="00762346">
        <w:t xml:space="preserve"> </w:t>
      </w:r>
      <w:r w:rsidR="00B16CF6" w:rsidRPr="00762346">
        <w:t>é indispensável para a regularização da prestação do</w:t>
      </w:r>
      <w:r w:rsidRPr="00762346">
        <w:t>s</w:t>
      </w:r>
      <w:r w:rsidR="00B16CF6" w:rsidRPr="00762346">
        <w:t xml:space="preserve"> serviço</w:t>
      </w:r>
      <w:r w:rsidRPr="00762346">
        <w:t xml:space="preserve">s de abastecimento de água, </w:t>
      </w:r>
      <w:r w:rsidR="00333AAE" w:rsidRPr="00762346">
        <w:t xml:space="preserve">esgotamento sanitário, drenagem de águas pluviais urbanas e limpeza pública e manejo de resíduos sólidos, serviços estes que integram o atual conceito de saneamento básico dado pela citada Lei n. 11.445/07, e que foram objeto do Plano Municipal que ora se pretende aprovar. </w:t>
      </w:r>
    </w:p>
    <w:p w14:paraId="7DA00EE5" w14:textId="77777777" w:rsidR="000A318F" w:rsidRPr="00762346" w:rsidRDefault="00333AAE" w:rsidP="008C24F1">
      <w:pPr>
        <w:pStyle w:val="BodyText"/>
        <w:spacing w:line="360" w:lineRule="auto"/>
        <w:ind w:firstLine="2127"/>
      </w:pPr>
      <w:r w:rsidRPr="00762346">
        <w:t xml:space="preserve"> Uma vez aprovado o PMSB, </w:t>
      </w:r>
      <w:r w:rsidR="00B16CF6" w:rsidRPr="00762346">
        <w:t>poderá a Administração implementar o modelo institucional que viabilize os investimentos necessários a atualização, ampliação e moderni</w:t>
      </w:r>
      <w:r w:rsidRPr="00762346">
        <w:t>zação do sistemas de saneamento</w:t>
      </w:r>
      <w:r w:rsidR="000A318F" w:rsidRPr="00762346">
        <w:t>.</w:t>
      </w:r>
    </w:p>
    <w:p w14:paraId="67E037B6" w14:textId="3CDEC03F" w:rsidR="000A318F" w:rsidRPr="00762346" w:rsidRDefault="000A318F" w:rsidP="008C24F1">
      <w:pPr>
        <w:pStyle w:val="BodyText"/>
        <w:spacing w:line="360" w:lineRule="auto"/>
        <w:ind w:firstLine="2127"/>
      </w:pPr>
      <w:r w:rsidRPr="00762346">
        <w:t xml:space="preserve">Com aprovação do Plano, </w:t>
      </w:r>
      <w:r w:rsidR="00333AAE" w:rsidRPr="00762346">
        <w:t xml:space="preserve">o Município </w:t>
      </w:r>
      <w:r w:rsidRPr="00762346">
        <w:t xml:space="preserve">de </w:t>
      </w:r>
      <w:r w:rsidR="00301F82" w:rsidRPr="00762346">
        <w:t>Xanxerê</w:t>
      </w:r>
      <w:r w:rsidRPr="00762346">
        <w:t xml:space="preserve"> </w:t>
      </w:r>
      <w:r w:rsidR="00333AAE" w:rsidRPr="00762346">
        <w:t xml:space="preserve">estará apto a receber recursos da União </w:t>
      </w:r>
      <w:r w:rsidR="00354E5A" w:rsidRPr="00762346">
        <w:t>e de entidades da administração pública federal destinados ao</w:t>
      </w:r>
      <w:r w:rsidRPr="00762346">
        <w:t xml:space="preserve"> s</w:t>
      </w:r>
      <w:r w:rsidR="00354E5A" w:rsidRPr="00762346">
        <w:t xml:space="preserve">aneamento, recursos estes que, à partir do exercício financeiro </w:t>
      </w:r>
      <w:r w:rsidRPr="00762346">
        <w:t xml:space="preserve">de 2013, somente serão repassados àqueles municípios que tiverem </w:t>
      </w:r>
      <w:r w:rsidR="00354E5A" w:rsidRPr="00762346">
        <w:t xml:space="preserve">os </w:t>
      </w:r>
      <w:r w:rsidRPr="00762346">
        <w:t>seu</w:t>
      </w:r>
      <w:r w:rsidR="00354E5A" w:rsidRPr="00762346">
        <w:t>s</w:t>
      </w:r>
      <w:r w:rsidRPr="00762346">
        <w:t xml:space="preserve"> Planos Municipais de Saneamento concluídos e aprovados, consoante estabelece o </w:t>
      </w:r>
      <w:r w:rsidR="003C1990" w:rsidRPr="00762346">
        <w:rPr>
          <w:color w:val="000000"/>
        </w:rPr>
        <w:t>§ 2</w:t>
      </w:r>
      <w:r w:rsidR="003C1990" w:rsidRPr="00762346">
        <w:rPr>
          <w:color w:val="000000"/>
          <w:u w:val="single"/>
          <w:vertAlign w:val="superscript"/>
        </w:rPr>
        <w:t>o</w:t>
      </w:r>
      <w:r w:rsidR="003C1990" w:rsidRPr="00762346">
        <w:rPr>
          <w:color w:val="000000"/>
        </w:rPr>
        <w:t xml:space="preserve">  do art. 26 do Decreto </w:t>
      </w:r>
      <w:r w:rsidR="00354E5A" w:rsidRPr="00762346">
        <w:rPr>
          <w:color w:val="000000"/>
        </w:rPr>
        <w:t>Federal</w:t>
      </w:r>
      <w:r w:rsidR="003C1990" w:rsidRPr="00762346">
        <w:rPr>
          <w:color w:val="000000"/>
        </w:rPr>
        <w:t xml:space="preserve"> n. 7.217/10,</w:t>
      </w:r>
      <w:r w:rsidRPr="00762346">
        <w:t xml:space="preserve"> assim redigido:</w:t>
      </w:r>
    </w:p>
    <w:p w14:paraId="4B0898A1" w14:textId="61B4CE1B" w:rsidR="003C1990" w:rsidRPr="00762346" w:rsidRDefault="00354E5A" w:rsidP="00354E5A">
      <w:pPr>
        <w:pStyle w:val="NormalWeb"/>
        <w:spacing w:after="120" w:afterAutospacing="0" w:line="360" w:lineRule="auto"/>
        <w:ind w:left="2124"/>
        <w:jc w:val="both"/>
        <w:rPr>
          <w:rFonts w:ascii="Century Gothic" w:hAnsi="Century Gothic" w:cs="Arial"/>
          <w:sz w:val="22"/>
          <w:szCs w:val="22"/>
          <w:lang w:val="pt-BR"/>
        </w:rPr>
      </w:pPr>
      <w:r w:rsidRPr="00762346">
        <w:rPr>
          <w:rFonts w:ascii="Century Gothic" w:hAnsi="Century Gothic" w:cs="Arial"/>
          <w:color w:val="000000"/>
          <w:sz w:val="22"/>
          <w:szCs w:val="22"/>
          <w:lang w:val="pt-BR"/>
        </w:rPr>
        <w:lastRenderedPageBreak/>
        <w:t>“</w:t>
      </w:r>
      <w:r w:rsidR="003C1990" w:rsidRPr="00762346">
        <w:rPr>
          <w:rFonts w:ascii="Century Gothic" w:hAnsi="Century Gothic" w:cs="Arial"/>
          <w:color w:val="000000"/>
          <w:sz w:val="22"/>
          <w:szCs w:val="22"/>
          <w:lang w:val="pt-BR"/>
        </w:rPr>
        <w:t>Art. 26.  A elaboração e a revisão dos planos de saneamento básico deverão efetivar-se, de forma a garantir a ampla participação das comunidades, dos movimentos e das entidades da sociedade civil, por meio de procedimento que, no mínimo, deverá prever fases de:</w:t>
      </w:r>
    </w:p>
    <w:p w14:paraId="105F8CB3" w14:textId="7E933EF7" w:rsidR="003C1990" w:rsidRPr="00762346" w:rsidRDefault="003C1990" w:rsidP="005B77A2">
      <w:pPr>
        <w:pStyle w:val="NormalWeb"/>
        <w:spacing w:line="360" w:lineRule="auto"/>
        <w:ind w:left="2126" w:firstLine="706"/>
        <w:jc w:val="both"/>
        <w:rPr>
          <w:rFonts w:ascii="Century Gothic" w:hAnsi="Century Gothic" w:cs="Arial"/>
          <w:sz w:val="22"/>
          <w:szCs w:val="22"/>
          <w:lang w:val="pt-BR"/>
        </w:rPr>
      </w:pPr>
      <w:r w:rsidRPr="00762346">
        <w:rPr>
          <w:rFonts w:ascii="Century Gothic" w:hAnsi="Century Gothic" w:cs="Arial"/>
          <w:color w:val="000000"/>
          <w:sz w:val="22"/>
          <w:szCs w:val="22"/>
          <w:lang w:val="pt-BR"/>
        </w:rPr>
        <w:t>(…)</w:t>
      </w:r>
    </w:p>
    <w:p w14:paraId="3CA57217" w14:textId="17B0B7AB" w:rsidR="003C1990" w:rsidRPr="00762346" w:rsidRDefault="003C1990" w:rsidP="00354E5A">
      <w:pPr>
        <w:pStyle w:val="NormalWeb"/>
        <w:spacing w:line="360" w:lineRule="auto"/>
        <w:ind w:left="2124"/>
        <w:jc w:val="both"/>
        <w:rPr>
          <w:rFonts w:ascii="Century Gothic" w:hAnsi="Century Gothic" w:cs="Arial"/>
          <w:color w:val="000000"/>
          <w:sz w:val="22"/>
          <w:szCs w:val="22"/>
          <w:lang w:val="pt-BR"/>
        </w:rPr>
      </w:pPr>
      <w:r w:rsidRPr="00762346">
        <w:rPr>
          <w:rFonts w:ascii="Century Gothic" w:hAnsi="Century Gothic" w:cs="Arial"/>
          <w:color w:val="000000"/>
          <w:sz w:val="22"/>
          <w:szCs w:val="22"/>
          <w:lang w:val="pt-BR"/>
        </w:rPr>
        <w:t>§ 2</w:t>
      </w:r>
      <w:r w:rsidRPr="00762346">
        <w:rPr>
          <w:rFonts w:ascii="Century Gothic" w:hAnsi="Century Gothic" w:cs="Arial"/>
          <w:color w:val="000000"/>
          <w:sz w:val="22"/>
          <w:szCs w:val="22"/>
          <w:u w:val="single"/>
          <w:vertAlign w:val="superscript"/>
          <w:lang w:val="pt-BR"/>
        </w:rPr>
        <w:t>o</w:t>
      </w:r>
      <w:r w:rsidRPr="00762346">
        <w:rPr>
          <w:rFonts w:ascii="Century Gothic" w:hAnsi="Century Gothic" w:cs="Arial"/>
          <w:color w:val="000000"/>
          <w:sz w:val="22"/>
          <w:szCs w:val="22"/>
          <w:lang w:val="pt-BR"/>
        </w:rPr>
        <w:t>  A partir do exercício financeiro de 2014, a existência de plano de saneamento básico, elaborado pelo titular dos serviços, será condição para o acesso a recursos orçamentários da União ou a recursos de financiamentos geridos ou administrados por órgão ou entidade da administração pública federal, quando destinados a</w:t>
      </w:r>
      <w:r w:rsidR="00354E5A" w:rsidRPr="00762346">
        <w:rPr>
          <w:rFonts w:ascii="Century Gothic" w:hAnsi="Century Gothic" w:cs="Arial"/>
          <w:color w:val="000000"/>
          <w:sz w:val="22"/>
          <w:szCs w:val="22"/>
          <w:lang w:val="pt-BR"/>
        </w:rPr>
        <w:t xml:space="preserve"> serviços de saneamento básico.”</w:t>
      </w:r>
    </w:p>
    <w:p w14:paraId="71E396F8" w14:textId="77777777" w:rsidR="003C1990" w:rsidRPr="00762346" w:rsidRDefault="003C1990" w:rsidP="003C1990">
      <w:pPr>
        <w:pStyle w:val="NormalWeb"/>
        <w:ind w:left="1416"/>
        <w:jc w:val="both"/>
        <w:rPr>
          <w:rFonts w:ascii="Arial" w:hAnsi="Arial" w:cs="Arial"/>
        </w:rPr>
      </w:pPr>
    </w:p>
    <w:p w14:paraId="09F56B1C" w14:textId="613E12DD" w:rsidR="000A318F" w:rsidRPr="00762346" w:rsidRDefault="00354E5A" w:rsidP="008C24F1">
      <w:pPr>
        <w:pStyle w:val="BodyText"/>
        <w:spacing w:line="360" w:lineRule="auto"/>
        <w:ind w:firstLine="2127"/>
      </w:pPr>
      <w:r w:rsidRPr="00762346">
        <w:t xml:space="preserve">Desse modo, </w:t>
      </w:r>
      <w:r w:rsidR="00954AC7" w:rsidRPr="00762346">
        <w:t xml:space="preserve">em virtude do dispositivo acima transcrito, </w:t>
      </w:r>
      <w:r w:rsidR="005B77A2" w:rsidRPr="00762346">
        <w:t xml:space="preserve">à partir do prazo fixado (início de 2014) </w:t>
      </w:r>
      <w:r w:rsidR="00954AC7" w:rsidRPr="00762346">
        <w:t xml:space="preserve">somente serão contemplados </w:t>
      </w:r>
      <w:r w:rsidRPr="00762346">
        <w:t xml:space="preserve">com verbas federais </w:t>
      </w:r>
      <w:r w:rsidR="00954AC7" w:rsidRPr="00762346">
        <w:t xml:space="preserve">àqueles </w:t>
      </w:r>
      <w:r w:rsidRPr="00762346">
        <w:t xml:space="preserve">municípios </w:t>
      </w:r>
      <w:r w:rsidR="00954AC7" w:rsidRPr="00762346">
        <w:t>que já</w:t>
      </w:r>
      <w:r w:rsidR="005B77A2" w:rsidRPr="00762346">
        <w:t xml:space="preserve"> tenham elaborado, e aprovado, </w:t>
      </w:r>
      <w:r w:rsidR="00954AC7" w:rsidRPr="00762346">
        <w:t>os seus respectivos Planos de Saneamento</w:t>
      </w:r>
      <w:r w:rsidR="005B77A2" w:rsidRPr="00762346">
        <w:t xml:space="preserve"> Básico</w:t>
      </w:r>
      <w:r w:rsidR="00954AC7" w:rsidRPr="00762346">
        <w:t xml:space="preserve">, </w:t>
      </w:r>
      <w:r w:rsidRPr="00762346">
        <w:t xml:space="preserve">razão pela qual </w:t>
      </w:r>
      <w:r w:rsidR="00954AC7" w:rsidRPr="00762346">
        <w:t>o Projeto ora apresentado requer atenção especial e tramitação célere.</w:t>
      </w:r>
    </w:p>
    <w:p w14:paraId="3E1A0411" w14:textId="2298DC05" w:rsidR="00954AC7" w:rsidRPr="00762346" w:rsidRDefault="00985A1A" w:rsidP="008C24F1">
      <w:pPr>
        <w:pStyle w:val="BodyText"/>
        <w:spacing w:line="360" w:lineRule="auto"/>
        <w:ind w:firstLine="2127"/>
      </w:pPr>
      <w:r w:rsidRPr="00762346">
        <w:t>O</w:t>
      </w:r>
      <w:r w:rsidR="00954AC7" w:rsidRPr="00762346">
        <w:t xml:space="preserve"> Plano </w:t>
      </w:r>
      <w:r w:rsidRPr="00762346">
        <w:t xml:space="preserve">também constitui importante ferramenta para que </w:t>
      </w:r>
      <w:r w:rsidR="00954AC7" w:rsidRPr="00762346">
        <w:t xml:space="preserve">a população, </w:t>
      </w:r>
      <w:r w:rsidRPr="00762346">
        <w:t xml:space="preserve">a entidade reguladora </w:t>
      </w:r>
      <w:r w:rsidR="00954AC7" w:rsidRPr="00762346">
        <w:t xml:space="preserve">e o próprio Poder Legislativo, </w:t>
      </w:r>
      <w:r w:rsidRPr="00762346">
        <w:t xml:space="preserve">dentro das suas atribuições institucionais, possam fiscalizar e cobrar do Poder Executivo providências e ações concretas na área de saneamento, sobretudo no que diz respeito ao cumprimento das metas estabelecidas no planejamento para os próximos 20 (vinte) anos. </w:t>
      </w:r>
    </w:p>
    <w:p w14:paraId="38E584F2" w14:textId="4F4EF06C" w:rsidR="00174C8F" w:rsidRPr="00762346" w:rsidRDefault="007D564A" w:rsidP="008C24F1">
      <w:pPr>
        <w:pStyle w:val="BodyText"/>
        <w:spacing w:line="360" w:lineRule="auto"/>
        <w:ind w:firstLine="2127"/>
      </w:pPr>
      <w:r w:rsidRPr="00762346">
        <w:t xml:space="preserve">Vale ressaltar </w:t>
      </w:r>
      <w:r w:rsidR="00174C8F" w:rsidRPr="00762346">
        <w:t>que</w:t>
      </w:r>
      <w:r w:rsidRPr="00762346">
        <w:t xml:space="preserve">, em consonância com o disposto no </w:t>
      </w:r>
      <w:r w:rsidRPr="00762346">
        <w:rPr>
          <w:rFonts w:eastAsia="Times New Roman" w:cs="Times New Roman"/>
          <w:color w:val="000000"/>
        </w:rPr>
        <w:t>§ 5</w:t>
      </w:r>
      <w:r w:rsidRPr="00762346">
        <w:rPr>
          <w:rFonts w:eastAsia="Times New Roman" w:cs="Times New Roman"/>
          <w:color w:val="000000"/>
          <w:u w:val="single"/>
          <w:vertAlign w:val="superscript"/>
        </w:rPr>
        <w:t>o</w:t>
      </w:r>
      <w:r w:rsidRPr="00762346">
        <w:t xml:space="preserve"> do art. 25 do Decreto Federal n. 7.217/10, o</w:t>
      </w:r>
      <w:r w:rsidR="00174C8F" w:rsidRPr="00762346">
        <w:t xml:space="preserve"> PMSB tem efeito vinculante, ou seja, depois de apro</w:t>
      </w:r>
      <w:r w:rsidR="00B341FF" w:rsidRPr="00762346">
        <w:t>vado, terá força de</w:t>
      </w:r>
      <w:r w:rsidR="00174C8F" w:rsidRPr="00762346">
        <w:t xml:space="preserve"> Lei, sujeitando não só </w:t>
      </w:r>
      <w:r w:rsidRPr="00762346">
        <w:t xml:space="preserve">a </w:t>
      </w:r>
      <w:r w:rsidR="00174C8F" w:rsidRPr="00762346">
        <w:t>atual Administração</w:t>
      </w:r>
      <w:r w:rsidR="003F59BB" w:rsidRPr="00762346">
        <w:t xml:space="preserve">, com também todas </w:t>
      </w:r>
      <w:r w:rsidR="00174C8F" w:rsidRPr="00762346">
        <w:t>as que irão sucedê-la ao longo d</w:t>
      </w:r>
      <w:r w:rsidRPr="00762346">
        <w:t>o período planejado, a cumprir e</w:t>
      </w:r>
      <w:r w:rsidR="00174C8F" w:rsidRPr="00762346">
        <w:t xml:space="preserve"> desenvolver as ações nele estabelecidas. </w:t>
      </w:r>
      <w:r w:rsidR="003F59BB" w:rsidRPr="00762346">
        <w:t>A mesma obrigação também se aplica em relação a</w:t>
      </w:r>
      <w:r w:rsidR="00174C8F" w:rsidRPr="00762346">
        <w:t xml:space="preserve">os </w:t>
      </w:r>
      <w:r w:rsidRPr="00762346">
        <w:t xml:space="preserve">concessionários </w:t>
      </w:r>
      <w:r w:rsidR="00174C8F" w:rsidRPr="00762346">
        <w:t xml:space="preserve">dos serviços </w:t>
      </w:r>
      <w:r w:rsidRPr="00762346">
        <w:t>públi</w:t>
      </w:r>
      <w:r w:rsidR="003F59BB" w:rsidRPr="00762346">
        <w:t xml:space="preserve">cos municipais de </w:t>
      </w:r>
      <w:r w:rsidR="003F59BB" w:rsidRPr="00762346">
        <w:lastRenderedPageBreak/>
        <w:t>saneamento, podendo, no caso de inobservância do Plano por parte destes</w:t>
      </w:r>
      <w:r w:rsidR="00BC4A70" w:rsidRPr="00762346">
        <w:t xml:space="preserve">, </w:t>
      </w:r>
      <w:r w:rsidR="003F59BB" w:rsidRPr="00762346">
        <w:t>tanto o Município</w:t>
      </w:r>
      <w:r w:rsidR="00174C8F" w:rsidRPr="00762346">
        <w:t>, como tamb</w:t>
      </w:r>
      <w:r w:rsidRPr="00762346">
        <w:t>ém o Ministério Público local,</w:t>
      </w:r>
      <w:r w:rsidR="00BC4A70" w:rsidRPr="00762346">
        <w:t xml:space="preserve"> tomar</w:t>
      </w:r>
      <w:r w:rsidR="00E020A9" w:rsidRPr="00762346">
        <w:t>em</w:t>
      </w:r>
      <w:r w:rsidR="00BC4A70" w:rsidRPr="00762346">
        <w:t xml:space="preserve"> as providências cabíveis.</w:t>
      </w:r>
    </w:p>
    <w:p w14:paraId="47118263" w14:textId="56BD7ABA" w:rsidR="00B16CF6" w:rsidRPr="00762346" w:rsidRDefault="00954AC7" w:rsidP="008C24F1">
      <w:pPr>
        <w:pStyle w:val="BodyText"/>
        <w:spacing w:line="360" w:lineRule="auto"/>
        <w:ind w:firstLine="2127"/>
      </w:pPr>
      <w:r w:rsidRPr="00762346">
        <w:t xml:space="preserve">Destarte, será através do PMSB que </w:t>
      </w:r>
      <w:r w:rsidR="00B16CF6" w:rsidRPr="00762346">
        <w:t xml:space="preserve">o Município </w:t>
      </w:r>
      <w:r w:rsidRPr="00762346">
        <w:t xml:space="preserve">estará </w:t>
      </w:r>
      <w:r w:rsidR="00B16CF6" w:rsidRPr="00762346">
        <w:t xml:space="preserve">habilitado a organizar e prestar os serviços de saneamento de sua responsabilidade, em consonância com o sistema nacional, atendendo, dentre outros, os princípios da universalidade e regularidade na prestação, modicidade das tarifas, eficiência e sustentabilidade econômica e transparência e controle social das ações. </w:t>
      </w:r>
    </w:p>
    <w:p w14:paraId="05C3DE1E" w14:textId="4077B996" w:rsidR="00B16CF6" w:rsidRPr="00762346" w:rsidRDefault="00954AC7" w:rsidP="008C24F1">
      <w:pPr>
        <w:pStyle w:val="BodyText"/>
        <w:spacing w:line="360" w:lineRule="auto"/>
        <w:ind w:firstLine="2127"/>
      </w:pPr>
      <w:r w:rsidRPr="00762346">
        <w:t>Portanto, p</w:t>
      </w:r>
      <w:r w:rsidR="00B16CF6" w:rsidRPr="00762346">
        <w:t>or se tratar de matéria de suma relevância para o nosso Município, solicitamo</w:t>
      </w:r>
      <w:r w:rsidRPr="00762346">
        <w:t>s que a tramitação do presente P</w:t>
      </w:r>
      <w:r w:rsidR="00B16CF6" w:rsidRPr="00762346">
        <w:t>rojeto se dê em regime de urgência, na forma prevista n</w:t>
      </w:r>
      <w:r w:rsidR="00DE7941" w:rsidRPr="00762346">
        <w:t xml:space="preserve">a </w:t>
      </w:r>
      <w:r w:rsidR="00B16CF6" w:rsidRPr="00762346">
        <w:t>Lei Orgânica do Município.</w:t>
      </w:r>
    </w:p>
    <w:p w14:paraId="462CE9AF" w14:textId="77777777" w:rsidR="00B16CF6" w:rsidRPr="00762346" w:rsidRDefault="00B16CF6" w:rsidP="008C24F1">
      <w:pPr>
        <w:pStyle w:val="BodyText"/>
        <w:spacing w:line="360" w:lineRule="auto"/>
        <w:ind w:firstLine="2127"/>
      </w:pPr>
      <w:r w:rsidRPr="00762346">
        <w:t>Limitados ao exposto, renovamos protestos de elevada consideração e apreço a todos os integrantes dessa Casa Legislativa.</w:t>
      </w:r>
    </w:p>
    <w:p w14:paraId="440DAEAC" w14:textId="77777777" w:rsidR="00B16CF6" w:rsidRPr="00762346" w:rsidRDefault="00B16CF6" w:rsidP="008C24F1">
      <w:pPr>
        <w:pStyle w:val="BodyText"/>
        <w:spacing w:line="360" w:lineRule="auto"/>
        <w:ind w:firstLine="2127"/>
      </w:pPr>
      <w:r w:rsidRPr="00762346">
        <w:t>Atenciosamente,</w:t>
      </w:r>
    </w:p>
    <w:p w14:paraId="3283C150" w14:textId="77777777" w:rsidR="00954AC7" w:rsidRPr="00762346" w:rsidRDefault="00954AC7" w:rsidP="00954AC7">
      <w:pPr>
        <w:spacing w:line="360" w:lineRule="auto"/>
        <w:ind w:firstLine="2127"/>
        <w:jc w:val="center"/>
        <w:rPr>
          <w:rFonts w:ascii="Arial" w:hAnsi="Arial" w:cs="Arial"/>
          <w:sz w:val="24"/>
          <w:szCs w:val="24"/>
        </w:rPr>
      </w:pPr>
    </w:p>
    <w:p w14:paraId="039BF242" w14:textId="4001F1D2" w:rsidR="00954AC7" w:rsidRPr="003E6394" w:rsidRDefault="00301F82" w:rsidP="00954AC7">
      <w:pPr>
        <w:spacing w:line="360" w:lineRule="auto"/>
        <w:ind w:firstLine="2127"/>
        <w:jc w:val="center"/>
        <w:rPr>
          <w:rFonts w:ascii="Arial" w:hAnsi="Arial" w:cs="Arial"/>
          <w:sz w:val="24"/>
          <w:szCs w:val="24"/>
        </w:rPr>
      </w:pPr>
      <w:r w:rsidRPr="00762346">
        <w:rPr>
          <w:rFonts w:ascii="Arial" w:hAnsi="Arial" w:cs="Arial"/>
          <w:sz w:val="24"/>
          <w:szCs w:val="24"/>
        </w:rPr>
        <w:t>Xanxerê</w:t>
      </w:r>
      <w:r w:rsidR="00954AC7" w:rsidRPr="00762346">
        <w:rPr>
          <w:rFonts w:ascii="Arial" w:hAnsi="Arial" w:cs="Arial"/>
          <w:sz w:val="24"/>
          <w:szCs w:val="24"/>
        </w:rPr>
        <w:t>,</w:t>
      </w:r>
      <w:r w:rsidR="00954AC7" w:rsidRPr="003E6394">
        <w:rPr>
          <w:rFonts w:ascii="Arial" w:hAnsi="Arial" w:cs="Arial"/>
          <w:sz w:val="24"/>
          <w:szCs w:val="24"/>
        </w:rPr>
        <w:t xml:space="preserve"> em </w:t>
      </w:r>
      <w:r w:rsidR="00954AC7" w:rsidRPr="003E6394">
        <w:rPr>
          <w:rFonts w:ascii="Arial" w:hAnsi="Arial" w:cs="Arial"/>
          <w:sz w:val="24"/>
          <w:szCs w:val="24"/>
          <w:highlight w:val="yellow"/>
        </w:rPr>
        <w:t>XX</w:t>
      </w:r>
      <w:r w:rsidR="00954AC7" w:rsidRPr="003E6394">
        <w:rPr>
          <w:rFonts w:ascii="Arial" w:hAnsi="Arial" w:cs="Arial"/>
          <w:sz w:val="24"/>
          <w:szCs w:val="24"/>
        </w:rPr>
        <w:t xml:space="preserve"> de </w:t>
      </w:r>
      <w:r w:rsidR="00954AC7" w:rsidRPr="003E6394">
        <w:rPr>
          <w:rFonts w:ascii="Arial" w:hAnsi="Arial" w:cs="Arial"/>
          <w:sz w:val="24"/>
          <w:szCs w:val="24"/>
          <w:highlight w:val="yellow"/>
        </w:rPr>
        <w:t>XXXXX</w:t>
      </w:r>
      <w:r w:rsidR="00954AC7" w:rsidRPr="003E6394">
        <w:rPr>
          <w:rFonts w:ascii="Arial" w:hAnsi="Arial" w:cs="Arial"/>
          <w:sz w:val="24"/>
          <w:szCs w:val="24"/>
        </w:rPr>
        <w:t xml:space="preserve"> de 2013</w:t>
      </w:r>
    </w:p>
    <w:p w14:paraId="10A97970" w14:textId="77777777" w:rsidR="00954AC7" w:rsidRPr="003E6394" w:rsidRDefault="00954AC7" w:rsidP="00954AC7">
      <w:pPr>
        <w:spacing w:after="0" w:line="360" w:lineRule="auto"/>
        <w:ind w:firstLine="2126"/>
        <w:jc w:val="center"/>
        <w:rPr>
          <w:rFonts w:ascii="Arial" w:hAnsi="Arial" w:cs="Arial"/>
          <w:sz w:val="24"/>
          <w:szCs w:val="24"/>
        </w:rPr>
      </w:pPr>
    </w:p>
    <w:p w14:paraId="50A47EA6" w14:textId="77777777" w:rsidR="00954AC7" w:rsidRPr="003E6394" w:rsidRDefault="00954AC7" w:rsidP="00954AC7">
      <w:pPr>
        <w:spacing w:after="0" w:line="360" w:lineRule="auto"/>
        <w:ind w:firstLine="2126"/>
        <w:jc w:val="center"/>
        <w:rPr>
          <w:rFonts w:ascii="Arial" w:hAnsi="Arial" w:cs="Arial"/>
          <w:sz w:val="24"/>
          <w:szCs w:val="24"/>
        </w:rPr>
      </w:pPr>
      <w:r w:rsidRPr="003E6394">
        <w:rPr>
          <w:rFonts w:ascii="Arial" w:hAnsi="Arial" w:cs="Arial"/>
          <w:sz w:val="24"/>
          <w:szCs w:val="24"/>
          <w:highlight w:val="yellow"/>
        </w:rPr>
        <w:t>XXXX</w:t>
      </w:r>
    </w:p>
    <w:p w14:paraId="519B92A6" w14:textId="77777777" w:rsidR="00954AC7" w:rsidRPr="003E6394" w:rsidRDefault="00954AC7" w:rsidP="00954AC7">
      <w:pPr>
        <w:spacing w:after="0" w:line="360" w:lineRule="auto"/>
        <w:ind w:firstLine="2126"/>
        <w:jc w:val="center"/>
        <w:rPr>
          <w:rFonts w:ascii="Arial" w:hAnsi="Arial" w:cs="Arial"/>
          <w:b/>
          <w:sz w:val="24"/>
          <w:szCs w:val="24"/>
          <w:lang w:eastAsia="pt-BR"/>
        </w:rPr>
      </w:pPr>
      <w:r w:rsidRPr="003E6394">
        <w:rPr>
          <w:rFonts w:ascii="Arial" w:hAnsi="Arial" w:cs="Arial"/>
          <w:sz w:val="24"/>
          <w:szCs w:val="24"/>
        </w:rPr>
        <w:t>Prefeito Municipal</w:t>
      </w:r>
      <w:r w:rsidRPr="003E6394">
        <w:rPr>
          <w:rFonts w:ascii="Arial" w:hAnsi="Arial" w:cs="Arial"/>
          <w:bCs/>
          <w:i/>
          <w:iCs/>
          <w:sz w:val="24"/>
          <w:szCs w:val="24"/>
        </w:rPr>
        <w:t xml:space="preserve"> </w:t>
      </w:r>
    </w:p>
    <w:p w14:paraId="623F875D" w14:textId="77777777" w:rsidR="00954AC7" w:rsidRDefault="00954AC7" w:rsidP="005C5EED">
      <w:pPr>
        <w:pStyle w:val="BodyText"/>
        <w:spacing w:line="360" w:lineRule="auto"/>
      </w:pPr>
    </w:p>
    <w:p w14:paraId="56E3E125" w14:textId="77777777" w:rsidR="00354E5A" w:rsidRDefault="00354E5A" w:rsidP="005C5EED">
      <w:pPr>
        <w:pStyle w:val="BodyText"/>
        <w:spacing w:line="360" w:lineRule="auto"/>
      </w:pPr>
    </w:p>
    <w:p w14:paraId="7F412F3D" w14:textId="77777777" w:rsidR="00354E5A" w:rsidRDefault="00354E5A" w:rsidP="008C24F1">
      <w:pPr>
        <w:pStyle w:val="BodyText"/>
        <w:spacing w:line="360" w:lineRule="auto"/>
        <w:ind w:firstLine="2127"/>
      </w:pPr>
    </w:p>
    <w:p w14:paraId="02BE3F75" w14:textId="77777777" w:rsidR="00354E5A" w:rsidRDefault="00354E5A" w:rsidP="008C24F1">
      <w:pPr>
        <w:pStyle w:val="BodyText"/>
        <w:spacing w:line="360" w:lineRule="auto"/>
        <w:ind w:firstLine="2127"/>
      </w:pPr>
    </w:p>
    <w:p w14:paraId="57952E90" w14:textId="77777777" w:rsidR="00354E5A" w:rsidRDefault="00354E5A" w:rsidP="008C24F1">
      <w:pPr>
        <w:pStyle w:val="BodyText"/>
        <w:spacing w:line="360" w:lineRule="auto"/>
        <w:ind w:firstLine="2127"/>
      </w:pPr>
    </w:p>
    <w:p w14:paraId="3A38DD04" w14:textId="77777777" w:rsidR="00954AC7" w:rsidRPr="003E6394" w:rsidRDefault="00954AC7" w:rsidP="00537891">
      <w:pPr>
        <w:pStyle w:val="BodyText"/>
        <w:spacing w:line="360" w:lineRule="auto"/>
      </w:pPr>
    </w:p>
    <w:p w14:paraId="1D06E486" w14:textId="7920672D" w:rsidR="003B374F" w:rsidRPr="003E6394" w:rsidRDefault="006557D2" w:rsidP="003E6394">
      <w:pPr>
        <w:spacing w:line="360" w:lineRule="auto"/>
        <w:ind w:left="1416" w:firstLine="708"/>
        <w:rPr>
          <w:rFonts w:ascii="Arial" w:hAnsi="Arial" w:cs="Arial"/>
          <w:b/>
          <w:sz w:val="24"/>
          <w:szCs w:val="24"/>
        </w:rPr>
      </w:pPr>
      <w:r w:rsidRPr="003E6394">
        <w:rPr>
          <w:rFonts w:ascii="Arial" w:hAnsi="Arial" w:cs="Arial"/>
          <w:b/>
          <w:sz w:val="24"/>
          <w:szCs w:val="24"/>
        </w:rPr>
        <w:lastRenderedPageBreak/>
        <w:t xml:space="preserve">PROJETO DE LEI Nº </w:t>
      </w:r>
      <w:r w:rsidRPr="003E6394">
        <w:rPr>
          <w:rFonts w:ascii="Arial" w:hAnsi="Arial" w:cs="Arial"/>
          <w:b/>
          <w:sz w:val="24"/>
          <w:szCs w:val="24"/>
          <w:highlight w:val="yellow"/>
        </w:rPr>
        <w:t>X</w:t>
      </w:r>
      <w:r w:rsidR="008C24F1" w:rsidRPr="003E6394">
        <w:rPr>
          <w:rFonts w:ascii="Arial" w:hAnsi="Arial" w:cs="Arial"/>
          <w:b/>
          <w:sz w:val="24"/>
          <w:szCs w:val="24"/>
          <w:highlight w:val="yellow"/>
        </w:rPr>
        <w:t>X</w:t>
      </w:r>
      <w:r w:rsidRPr="003E6394">
        <w:rPr>
          <w:rFonts w:ascii="Arial" w:hAnsi="Arial" w:cs="Arial"/>
          <w:b/>
          <w:sz w:val="24"/>
          <w:szCs w:val="24"/>
          <w:highlight w:val="yellow"/>
        </w:rPr>
        <w:t>X</w:t>
      </w:r>
      <w:r w:rsidRPr="003E6394">
        <w:rPr>
          <w:rFonts w:ascii="Arial" w:hAnsi="Arial" w:cs="Arial"/>
          <w:b/>
          <w:sz w:val="24"/>
          <w:szCs w:val="24"/>
        </w:rPr>
        <w:t>/2013</w:t>
      </w:r>
    </w:p>
    <w:p w14:paraId="6B23170A" w14:textId="77777777" w:rsidR="003E6394" w:rsidRPr="003E6394" w:rsidRDefault="003E6394" w:rsidP="003E6394">
      <w:pPr>
        <w:spacing w:line="360" w:lineRule="auto"/>
        <w:rPr>
          <w:rFonts w:ascii="Arial" w:hAnsi="Arial" w:cs="Arial"/>
          <w:i/>
          <w:sz w:val="24"/>
          <w:szCs w:val="24"/>
        </w:rPr>
      </w:pPr>
    </w:p>
    <w:p w14:paraId="5270C4CB" w14:textId="0CAE3378" w:rsidR="005122A2" w:rsidRPr="00762346" w:rsidRDefault="005122A2" w:rsidP="003E6394">
      <w:pPr>
        <w:spacing w:line="360" w:lineRule="auto"/>
        <w:ind w:left="2832"/>
        <w:jc w:val="both"/>
        <w:rPr>
          <w:rFonts w:ascii="Arial" w:hAnsi="Arial" w:cs="Arial"/>
          <w:i/>
          <w:sz w:val="20"/>
          <w:szCs w:val="20"/>
        </w:rPr>
      </w:pPr>
      <w:r w:rsidRPr="00762346">
        <w:rPr>
          <w:rFonts w:ascii="Arial" w:hAnsi="Arial" w:cs="Arial"/>
          <w:i/>
          <w:sz w:val="20"/>
          <w:szCs w:val="20"/>
        </w:rPr>
        <w:t>INSTITUI O PLANO MUNICIPAL DE SANEAMENTO BÁSICO</w:t>
      </w:r>
      <w:r w:rsidR="006557D2" w:rsidRPr="00762346">
        <w:rPr>
          <w:rFonts w:ascii="Arial" w:hAnsi="Arial" w:cs="Arial"/>
          <w:i/>
          <w:sz w:val="20"/>
          <w:szCs w:val="20"/>
        </w:rPr>
        <w:t xml:space="preserve"> DE </w:t>
      </w:r>
      <w:r w:rsidR="00301F82" w:rsidRPr="00762346">
        <w:rPr>
          <w:rFonts w:ascii="Arial" w:hAnsi="Arial" w:cs="Arial"/>
          <w:i/>
          <w:sz w:val="20"/>
          <w:szCs w:val="20"/>
        </w:rPr>
        <w:t>XANXERÊ</w:t>
      </w:r>
      <w:r w:rsidR="00121874" w:rsidRPr="00762346">
        <w:rPr>
          <w:rFonts w:ascii="Arial" w:hAnsi="Arial" w:cs="Arial"/>
          <w:i/>
          <w:sz w:val="20"/>
          <w:szCs w:val="20"/>
        </w:rPr>
        <w:t>;</w:t>
      </w:r>
      <w:r w:rsidR="006557D2" w:rsidRPr="00762346">
        <w:rPr>
          <w:rFonts w:ascii="Arial" w:hAnsi="Arial" w:cs="Arial"/>
          <w:i/>
          <w:sz w:val="20"/>
          <w:szCs w:val="20"/>
        </w:rPr>
        <w:t xml:space="preserve"> COMPRENDENDO OS SERVIÇOS PÚBLICOS DE ABASTECIMENTO DE ÁGUA, ESGOTAMENTO SANITÁRIO, LIMPEZA URBANA E MANEJO DE RESÏDUOS SÓLIDOS, DRENAGEM E MANEJO DE ÁGUAS PLUVIAIS URBANAS; </w:t>
      </w:r>
      <w:r w:rsidRPr="00762346">
        <w:rPr>
          <w:rFonts w:ascii="Arial" w:hAnsi="Arial" w:cs="Arial"/>
          <w:i/>
          <w:sz w:val="20"/>
          <w:szCs w:val="20"/>
        </w:rPr>
        <w:t>E DÁ</w:t>
      </w:r>
      <w:r w:rsidR="00293003" w:rsidRPr="00762346">
        <w:rPr>
          <w:rFonts w:ascii="Arial" w:hAnsi="Arial" w:cs="Arial"/>
          <w:i/>
          <w:sz w:val="20"/>
          <w:szCs w:val="20"/>
        </w:rPr>
        <w:t xml:space="preserve"> </w:t>
      </w:r>
      <w:r w:rsidRPr="00762346">
        <w:rPr>
          <w:rFonts w:ascii="Arial" w:hAnsi="Arial" w:cs="Arial"/>
          <w:i/>
          <w:sz w:val="20"/>
          <w:szCs w:val="20"/>
        </w:rPr>
        <w:t>OUTRAS PROVIDÊNCIAS.</w:t>
      </w:r>
    </w:p>
    <w:p w14:paraId="1EE418A6" w14:textId="77777777" w:rsidR="004D36D2" w:rsidRPr="00762346" w:rsidRDefault="004D36D2" w:rsidP="008C24F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6292924" w14:textId="1E715B2C" w:rsidR="00293003" w:rsidRPr="00762346" w:rsidRDefault="006557D2" w:rsidP="008C24F1">
      <w:pPr>
        <w:spacing w:line="360" w:lineRule="auto"/>
        <w:ind w:firstLine="2127"/>
        <w:jc w:val="both"/>
        <w:rPr>
          <w:rFonts w:ascii="Arial" w:hAnsi="Arial" w:cs="Arial"/>
          <w:sz w:val="24"/>
          <w:szCs w:val="24"/>
        </w:rPr>
      </w:pPr>
      <w:r w:rsidRPr="00762346">
        <w:rPr>
          <w:rFonts w:ascii="Arial" w:hAnsi="Arial" w:cs="Arial"/>
          <w:sz w:val="24"/>
          <w:szCs w:val="24"/>
        </w:rPr>
        <w:t>O PREFEITO</w:t>
      </w:r>
      <w:r w:rsidR="00293003" w:rsidRPr="00762346">
        <w:rPr>
          <w:rFonts w:ascii="Arial" w:hAnsi="Arial" w:cs="Arial"/>
          <w:sz w:val="24"/>
          <w:szCs w:val="24"/>
        </w:rPr>
        <w:t xml:space="preserve"> MUNICIPAL DE </w:t>
      </w:r>
      <w:r w:rsidR="00301F82" w:rsidRPr="00762346">
        <w:rPr>
          <w:rFonts w:ascii="Arial" w:hAnsi="Arial" w:cs="Arial"/>
          <w:sz w:val="24"/>
          <w:szCs w:val="24"/>
        </w:rPr>
        <w:t>XANXERÊ</w:t>
      </w:r>
      <w:r w:rsidR="00121874" w:rsidRPr="00762346">
        <w:rPr>
          <w:rFonts w:ascii="Arial" w:hAnsi="Arial" w:cs="Arial"/>
          <w:sz w:val="24"/>
          <w:szCs w:val="24"/>
        </w:rPr>
        <w:t>,</w:t>
      </w:r>
      <w:r w:rsidRPr="00762346">
        <w:rPr>
          <w:rFonts w:ascii="Arial" w:hAnsi="Arial" w:cs="Arial"/>
          <w:sz w:val="24"/>
          <w:szCs w:val="24"/>
        </w:rPr>
        <w:t xml:space="preserve"> no uso d</w:t>
      </w:r>
      <w:r w:rsidR="00293003" w:rsidRPr="00762346">
        <w:rPr>
          <w:rFonts w:ascii="Arial" w:hAnsi="Arial" w:cs="Arial"/>
          <w:sz w:val="24"/>
          <w:szCs w:val="24"/>
        </w:rPr>
        <w:t>as atribuições que lhe são conferidas,</w:t>
      </w:r>
      <w:r w:rsidRPr="00762346">
        <w:rPr>
          <w:rFonts w:ascii="Arial" w:hAnsi="Arial" w:cs="Arial"/>
          <w:sz w:val="24"/>
          <w:szCs w:val="24"/>
        </w:rPr>
        <w:t xml:space="preserve"> </w:t>
      </w:r>
      <w:r w:rsidR="00293003" w:rsidRPr="00762346">
        <w:rPr>
          <w:rFonts w:ascii="Arial" w:hAnsi="Arial" w:cs="Arial"/>
          <w:sz w:val="24"/>
          <w:szCs w:val="24"/>
        </w:rPr>
        <w:t>FAZ SABER a todos os habitantes deste Município que a</w:t>
      </w:r>
      <w:r w:rsidRPr="00762346">
        <w:rPr>
          <w:rFonts w:ascii="Arial" w:hAnsi="Arial" w:cs="Arial"/>
          <w:sz w:val="24"/>
          <w:szCs w:val="24"/>
        </w:rPr>
        <w:t xml:space="preserve"> Câmara Municipal aprovou e eu sanciono</w:t>
      </w:r>
      <w:r w:rsidR="00293003" w:rsidRPr="00762346">
        <w:rPr>
          <w:rFonts w:ascii="Arial" w:hAnsi="Arial" w:cs="Arial"/>
          <w:sz w:val="24"/>
          <w:szCs w:val="24"/>
        </w:rPr>
        <w:t xml:space="preserve"> a seguinte Lei. </w:t>
      </w:r>
    </w:p>
    <w:p w14:paraId="5907A41B" w14:textId="4E96E2D1" w:rsidR="005122A2" w:rsidRPr="00762346" w:rsidRDefault="005122A2" w:rsidP="008C24F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62346">
        <w:rPr>
          <w:rFonts w:ascii="Arial" w:hAnsi="Arial" w:cs="Arial"/>
          <w:sz w:val="24"/>
          <w:szCs w:val="24"/>
        </w:rPr>
        <w:t>Art. 1º Fica instituído o Plan</w:t>
      </w:r>
      <w:r w:rsidR="002F276A" w:rsidRPr="00762346">
        <w:rPr>
          <w:rFonts w:ascii="Arial" w:hAnsi="Arial" w:cs="Arial"/>
          <w:sz w:val="24"/>
          <w:szCs w:val="24"/>
        </w:rPr>
        <w:t xml:space="preserve">o Municipal de Saneamento Básico - PMSB </w:t>
      </w:r>
      <w:r w:rsidRPr="00762346">
        <w:rPr>
          <w:rFonts w:ascii="Arial" w:hAnsi="Arial" w:cs="Arial"/>
          <w:sz w:val="24"/>
          <w:szCs w:val="24"/>
        </w:rPr>
        <w:t xml:space="preserve"> </w:t>
      </w:r>
      <w:r w:rsidR="002F276A" w:rsidRPr="00762346">
        <w:rPr>
          <w:rFonts w:ascii="Arial" w:hAnsi="Arial" w:cs="Arial"/>
          <w:sz w:val="24"/>
          <w:szCs w:val="24"/>
        </w:rPr>
        <w:t>de</w:t>
      </w:r>
      <w:r w:rsidRPr="00762346">
        <w:rPr>
          <w:rFonts w:ascii="Arial" w:hAnsi="Arial" w:cs="Arial"/>
          <w:sz w:val="24"/>
          <w:szCs w:val="24"/>
        </w:rPr>
        <w:t xml:space="preserve"> </w:t>
      </w:r>
      <w:r w:rsidR="00301F82" w:rsidRPr="00762346">
        <w:rPr>
          <w:rFonts w:ascii="Arial" w:hAnsi="Arial" w:cs="Arial"/>
          <w:sz w:val="24"/>
          <w:szCs w:val="24"/>
        </w:rPr>
        <w:t>Xanxerê</w:t>
      </w:r>
      <w:r w:rsidRPr="00762346">
        <w:rPr>
          <w:rFonts w:ascii="Arial" w:hAnsi="Arial" w:cs="Arial"/>
          <w:sz w:val="24"/>
          <w:szCs w:val="24"/>
        </w:rPr>
        <w:t xml:space="preserve">, </w:t>
      </w:r>
      <w:r w:rsidR="002F276A" w:rsidRPr="00762346">
        <w:rPr>
          <w:rFonts w:ascii="Arial" w:hAnsi="Arial" w:cs="Arial"/>
          <w:sz w:val="24"/>
          <w:szCs w:val="24"/>
        </w:rPr>
        <w:t xml:space="preserve">que tem por objetivo promover a universalização dos </w:t>
      </w:r>
      <w:r w:rsidR="006557D2" w:rsidRPr="00762346">
        <w:rPr>
          <w:rFonts w:ascii="Arial" w:hAnsi="Arial" w:cs="Arial"/>
          <w:sz w:val="24"/>
          <w:szCs w:val="24"/>
        </w:rPr>
        <w:t xml:space="preserve">serviços </w:t>
      </w:r>
      <w:r w:rsidR="002F276A" w:rsidRPr="00762346">
        <w:rPr>
          <w:rFonts w:ascii="Arial" w:hAnsi="Arial" w:cs="Arial"/>
          <w:sz w:val="24"/>
          <w:szCs w:val="24"/>
        </w:rPr>
        <w:t>públicos municipais</w:t>
      </w:r>
      <w:r w:rsidR="00C67872" w:rsidRPr="00762346">
        <w:rPr>
          <w:rFonts w:ascii="Arial" w:hAnsi="Arial" w:cs="Arial"/>
          <w:sz w:val="24"/>
          <w:szCs w:val="24"/>
        </w:rPr>
        <w:t xml:space="preserve"> de saneamento básico no Município</w:t>
      </w:r>
      <w:r w:rsidR="002F276A" w:rsidRPr="00762346">
        <w:rPr>
          <w:rFonts w:ascii="Arial" w:hAnsi="Arial" w:cs="Arial"/>
          <w:sz w:val="24"/>
          <w:szCs w:val="24"/>
        </w:rPr>
        <w:t xml:space="preserve">, </w:t>
      </w:r>
      <w:r w:rsidR="00AE6F54" w:rsidRPr="00762346">
        <w:rPr>
          <w:rFonts w:ascii="Arial" w:hAnsi="Arial" w:cs="Arial"/>
          <w:sz w:val="24"/>
          <w:szCs w:val="24"/>
        </w:rPr>
        <w:t xml:space="preserve">mediante o estabelecimento de metas e </w:t>
      </w:r>
      <w:r w:rsidR="002F276A" w:rsidRPr="00762346">
        <w:rPr>
          <w:rFonts w:ascii="Arial" w:hAnsi="Arial" w:cs="Arial"/>
          <w:sz w:val="24"/>
          <w:szCs w:val="24"/>
        </w:rPr>
        <w:t xml:space="preserve">ações programadas </w:t>
      </w:r>
      <w:r w:rsidR="00AE6F54" w:rsidRPr="00762346">
        <w:rPr>
          <w:rFonts w:ascii="Arial" w:hAnsi="Arial" w:cs="Arial"/>
          <w:sz w:val="24"/>
          <w:szCs w:val="24"/>
        </w:rPr>
        <w:t xml:space="preserve">que deverão ser executadas em um </w:t>
      </w:r>
      <w:r w:rsidR="002F276A" w:rsidRPr="00762346">
        <w:rPr>
          <w:rFonts w:ascii="Arial" w:hAnsi="Arial" w:cs="Arial"/>
          <w:sz w:val="24"/>
          <w:szCs w:val="24"/>
        </w:rPr>
        <w:t xml:space="preserve">horizonte de 20 (vinte) anos. </w:t>
      </w:r>
    </w:p>
    <w:p w14:paraId="6F29D254" w14:textId="272B97B3" w:rsidR="00C67872" w:rsidRPr="00762346" w:rsidRDefault="00C67872" w:rsidP="008C24F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62346">
        <w:rPr>
          <w:rFonts w:ascii="Arial" w:hAnsi="Arial" w:cs="Arial"/>
          <w:sz w:val="24"/>
          <w:szCs w:val="24"/>
        </w:rPr>
        <w:t>Art. 2º Para efeitos desta Lei, considera-se saneamento básico as estruturas e serviços dos seguintes sistemas:</w:t>
      </w:r>
    </w:p>
    <w:p w14:paraId="3276C166" w14:textId="77777777" w:rsidR="00C67872" w:rsidRPr="00762346" w:rsidRDefault="00C67872" w:rsidP="008C24F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62346">
        <w:rPr>
          <w:rFonts w:ascii="Arial" w:hAnsi="Arial" w:cs="Arial"/>
          <w:sz w:val="24"/>
          <w:szCs w:val="24"/>
        </w:rPr>
        <w:t>I – abastecimento de água potável;</w:t>
      </w:r>
    </w:p>
    <w:p w14:paraId="10E63AA7" w14:textId="77777777" w:rsidR="00C67872" w:rsidRPr="00762346" w:rsidRDefault="00C67872" w:rsidP="008C24F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62346">
        <w:rPr>
          <w:rFonts w:ascii="Arial" w:hAnsi="Arial" w:cs="Arial"/>
          <w:sz w:val="24"/>
          <w:szCs w:val="24"/>
        </w:rPr>
        <w:t>II – esgotamento sanitário;</w:t>
      </w:r>
    </w:p>
    <w:p w14:paraId="6B64CEEA" w14:textId="77777777" w:rsidR="00C67872" w:rsidRPr="00762346" w:rsidRDefault="00C67872" w:rsidP="008C24F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62346">
        <w:rPr>
          <w:rFonts w:ascii="Arial" w:hAnsi="Arial" w:cs="Arial"/>
          <w:sz w:val="24"/>
          <w:szCs w:val="24"/>
        </w:rPr>
        <w:t>III – drenagem urbana e manejo de águas pluviais; e</w:t>
      </w:r>
    </w:p>
    <w:p w14:paraId="47CB393A" w14:textId="6A11CD1E" w:rsidR="003E6394" w:rsidRPr="00762346" w:rsidRDefault="00C67872" w:rsidP="008C24F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62346">
        <w:rPr>
          <w:rFonts w:ascii="Arial" w:hAnsi="Arial" w:cs="Arial"/>
          <w:sz w:val="24"/>
          <w:szCs w:val="24"/>
        </w:rPr>
        <w:t xml:space="preserve">IV – limpeza </w:t>
      </w:r>
      <w:r w:rsidR="00537891" w:rsidRPr="00762346">
        <w:rPr>
          <w:rFonts w:ascii="Arial" w:hAnsi="Arial" w:cs="Arial"/>
          <w:sz w:val="24"/>
          <w:szCs w:val="24"/>
        </w:rPr>
        <w:t>urbana</w:t>
      </w:r>
      <w:r w:rsidRPr="00762346">
        <w:rPr>
          <w:rFonts w:ascii="Arial" w:hAnsi="Arial" w:cs="Arial"/>
          <w:sz w:val="24"/>
          <w:szCs w:val="24"/>
        </w:rPr>
        <w:t xml:space="preserve"> e manejo de resíduos sólidos.</w:t>
      </w:r>
    </w:p>
    <w:p w14:paraId="5DDE32FC" w14:textId="76A6929B" w:rsidR="005122A2" w:rsidRPr="00762346" w:rsidRDefault="006557D2" w:rsidP="008C24F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62346">
        <w:rPr>
          <w:rFonts w:ascii="Arial" w:hAnsi="Arial" w:cs="Arial"/>
          <w:sz w:val="24"/>
          <w:szCs w:val="24"/>
        </w:rPr>
        <w:t>Art. 3</w:t>
      </w:r>
      <w:r w:rsidR="005122A2" w:rsidRPr="00762346">
        <w:rPr>
          <w:rFonts w:ascii="Arial" w:hAnsi="Arial" w:cs="Arial"/>
          <w:sz w:val="24"/>
          <w:szCs w:val="24"/>
        </w:rPr>
        <w:t>º O Plano Municipal de Saneamento Básico, como instru</w:t>
      </w:r>
      <w:r w:rsidR="00121874" w:rsidRPr="00762346">
        <w:rPr>
          <w:rFonts w:ascii="Arial" w:hAnsi="Arial" w:cs="Arial"/>
          <w:sz w:val="24"/>
          <w:szCs w:val="24"/>
        </w:rPr>
        <w:t>mento da Política Municipal de S</w:t>
      </w:r>
      <w:r w:rsidR="005122A2" w:rsidRPr="00762346">
        <w:rPr>
          <w:rFonts w:ascii="Arial" w:hAnsi="Arial" w:cs="Arial"/>
          <w:sz w:val="24"/>
          <w:szCs w:val="24"/>
        </w:rPr>
        <w:t>aneamento, tem como diretriz</w:t>
      </w:r>
      <w:r w:rsidR="004D3937" w:rsidRPr="00762346">
        <w:rPr>
          <w:rFonts w:ascii="Arial" w:hAnsi="Arial" w:cs="Arial"/>
          <w:sz w:val="24"/>
          <w:szCs w:val="24"/>
        </w:rPr>
        <w:t>es</w:t>
      </w:r>
      <w:r w:rsidR="005122A2" w:rsidRPr="00762346">
        <w:rPr>
          <w:rFonts w:ascii="Arial" w:hAnsi="Arial" w:cs="Arial"/>
          <w:sz w:val="24"/>
          <w:szCs w:val="24"/>
        </w:rPr>
        <w:t>, respeitadas as competências da União e do Estado, melhorar a qualidade da sanidade pública, ma</w:t>
      </w:r>
      <w:r w:rsidR="004D3937" w:rsidRPr="00762346">
        <w:rPr>
          <w:rFonts w:ascii="Arial" w:hAnsi="Arial" w:cs="Arial"/>
          <w:sz w:val="24"/>
          <w:szCs w:val="24"/>
        </w:rPr>
        <w:t>n</w:t>
      </w:r>
      <w:r w:rsidR="005122A2" w:rsidRPr="00762346">
        <w:rPr>
          <w:rFonts w:ascii="Arial" w:hAnsi="Arial" w:cs="Arial"/>
          <w:sz w:val="24"/>
          <w:szCs w:val="24"/>
        </w:rPr>
        <w:t>ter o meio ambiente</w:t>
      </w:r>
      <w:r w:rsidR="004D3937" w:rsidRPr="00762346">
        <w:rPr>
          <w:rFonts w:ascii="Arial" w:hAnsi="Arial" w:cs="Arial"/>
          <w:sz w:val="24"/>
          <w:szCs w:val="24"/>
        </w:rPr>
        <w:t xml:space="preserve"> equilibrado em busca do desenvolvimento sustentável, além de fornecer elementos ao poder público e a coletividade para defesa, conservação e </w:t>
      </w:r>
      <w:r w:rsidR="004D3937" w:rsidRPr="00762346">
        <w:rPr>
          <w:rFonts w:ascii="Arial" w:hAnsi="Arial" w:cs="Arial"/>
          <w:sz w:val="24"/>
          <w:szCs w:val="24"/>
        </w:rPr>
        <w:lastRenderedPageBreak/>
        <w:t>recuperação da qualidade e salubridade ambiental, cabendo a todos o direito de exigir a adoção de medidas neste sentido.</w:t>
      </w:r>
    </w:p>
    <w:p w14:paraId="55423F09" w14:textId="41EEAA99" w:rsidR="004616FF" w:rsidRPr="00762346" w:rsidRDefault="004616FF" w:rsidP="008C24F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62346">
        <w:rPr>
          <w:rFonts w:ascii="Arial" w:hAnsi="Arial" w:cs="Arial"/>
          <w:sz w:val="24"/>
          <w:szCs w:val="24"/>
        </w:rPr>
        <w:t xml:space="preserve">Art. 4º </w:t>
      </w:r>
      <w:r w:rsidR="00F01CEA" w:rsidRPr="00762346">
        <w:rPr>
          <w:rFonts w:ascii="Arial" w:hAnsi="Arial" w:cs="Arial"/>
          <w:sz w:val="24"/>
          <w:szCs w:val="24"/>
        </w:rPr>
        <w:t>Constitui objetivo geral do</w:t>
      </w:r>
      <w:r w:rsidRPr="00762346">
        <w:rPr>
          <w:rFonts w:ascii="Arial" w:hAnsi="Arial" w:cs="Arial"/>
          <w:sz w:val="24"/>
          <w:szCs w:val="24"/>
        </w:rPr>
        <w:t xml:space="preserve"> Plano Municipal de Saneamento Básico o</w:t>
      </w:r>
      <w:r w:rsidR="00C67872" w:rsidRPr="00762346">
        <w:rPr>
          <w:rFonts w:ascii="Arial" w:hAnsi="Arial" w:cs="Arial"/>
          <w:sz w:val="24"/>
          <w:szCs w:val="24"/>
        </w:rPr>
        <w:t xml:space="preserve"> estabelecimento de ações para u</w:t>
      </w:r>
      <w:r w:rsidRPr="00762346">
        <w:rPr>
          <w:rFonts w:ascii="Arial" w:hAnsi="Arial" w:cs="Arial"/>
          <w:sz w:val="24"/>
          <w:szCs w:val="24"/>
        </w:rPr>
        <w:t>niversalizaç</w:t>
      </w:r>
      <w:r w:rsidR="0052661E" w:rsidRPr="00762346">
        <w:rPr>
          <w:rFonts w:ascii="Arial" w:hAnsi="Arial" w:cs="Arial"/>
          <w:sz w:val="24"/>
          <w:szCs w:val="24"/>
        </w:rPr>
        <w:t>ão do saneamento b</w:t>
      </w:r>
      <w:r w:rsidRPr="00762346">
        <w:rPr>
          <w:rFonts w:ascii="Arial" w:hAnsi="Arial" w:cs="Arial"/>
          <w:sz w:val="24"/>
          <w:szCs w:val="24"/>
        </w:rPr>
        <w:t>ásico, através da ampliação progressiva do</w:t>
      </w:r>
      <w:r w:rsidR="0052661E" w:rsidRPr="00762346">
        <w:rPr>
          <w:rFonts w:ascii="Arial" w:hAnsi="Arial" w:cs="Arial"/>
          <w:sz w:val="24"/>
          <w:szCs w:val="24"/>
        </w:rPr>
        <w:t xml:space="preserve"> acesso à todos os usuários do M</w:t>
      </w:r>
      <w:r w:rsidRPr="00762346">
        <w:rPr>
          <w:rFonts w:ascii="Arial" w:hAnsi="Arial" w:cs="Arial"/>
          <w:sz w:val="24"/>
          <w:szCs w:val="24"/>
        </w:rPr>
        <w:t xml:space="preserve">unicípio de </w:t>
      </w:r>
      <w:r w:rsidR="00301F82" w:rsidRPr="00762346">
        <w:rPr>
          <w:rFonts w:ascii="Arial" w:hAnsi="Arial" w:cs="Arial"/>
          <w:sz w:val="24"/>
          <w:szCs w:val="24"/>
        </w:rPr>
        <w:t>Xanxerê</w:t>
      </w:r>
      <w:r w:rsidRPr="00762346">
        <w:rPr>
          <w:rFonts w:ascii="Arial" w:hAnsi="Arial" w:cs="Arial"/>
          <w:sz w:val="24"/>
          <w:szCs w:val="24"/>
        </w:rPr>
        <w:t>.</w:t>
      </w:r>
    </w:p>
    <w:p w14:paraId="69791D26" w14:textId="77777777" w:rsidR="004616FF" w:rsidRPr="00762346" w:rsidRDefault="004616FF" w:rsidP="008C24F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62346">
        <w:rPr>
          <w:rFonts w:ascii="Arial" w:hAnsi="Arial" w:cs="Arial"/>
          <w:sz w:val="24"/>
          <w:szCs w:val="24"/>
        </w:rPr>
        <w:t>Parágrafo único – Para o alcance do objetivo geral, são objetivos específicos do Plano de Saneamento:</w:t>
      </w:r>
    </w:p>
    <w:p w14:paraId="666035AF" w14:textId="77777777" w:rsidR="004616FF" w:rsidRPr="00762346" w:rsidRDefault="004616FF" w:rsidP="008C24F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62346">
        <w:rPr>
          <w:rFonts w:ascii="Arial" w:hAnsi="Arial" w:cs="Arial"/>
          <w:sz w:val="24"/>
          <w:szCs w:val="24"/>
        </w:rPr>
        <w:t>I – garantir as condições de qualidade dos serviços existentes buscando sua melhoria e ampliação;</w:t>
      </w:r>
    </w:p>
    <w:p w14:paraId="13F87695" w14:textId="0D0C4464" w:rsidR="004616FF" w:rsidRPr="00762346" w:rsidRDefault="004616FF" w:rsidP="008C24F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62346">
        <w:rPr>
          <w:rFonts w:ascii="Arial" w:hAnsi="Arial" w:cs="Arial"/>
          <w:sz w:val="24"/>
          <w:szCs w:val="24"/>
        </w:rPr>
        <w:t xml:space="preserve">II – implementar os serviços ora </w:t>
      </w:r>
      <w:r w:rsidR="0052661E" w:rsidRPr="00762346">
        <w:rPr>
          <w:rFonts w:ascii="Arial" w:hAnsi="Arial" w:cs="Arial"/>
          <w:sz w:val="24"/>
          <w:szCs w:val="24"/>
        </w:rPr>
        <w:t>existentes, em prazos factíveis;</w:t>
      </w:r>
    </w:p>
    <w:p w14:paraId="3DE9FD35" w14:textId="77777777" w:rsidR="004616FF" w:rsidRPr="00762346" w:rsidRDefault="004616FF" w:rsidP="008C24F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62346">
        <w:rPr>
          <w:rFonts w:ascii="Arial" w:hAnsi="Arial" w:cs="Arial"/>
          <w:sz w:val="24"/>
          <w:szCs w:val="24"/>
        </w:rPr>
        <w:t>III – criar instrumentos para regulação, fiscalização e monitoramento e gestão dos serviços;</w:t>
      </w:r>
    </w:p>
    <w:p w14:paraId="54A3B43E" w14:textId="77777777" w:rsidR="004616FF" w:rsidRPr="00762346" w:rsidRDefault="004616FF" w:rsidP="008C24F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62346">
        <w:rPr>
          <w:rFonts w:ascii="Arial" w:hAnsi="Arial" w:cs="Arial"/>
          <w:sz w:val="24"/>
          <w:szCs w:val="24"/>
        </w:rPr>
        <w:t>IV – estimular a conscientização ambiental da população; e</w:t>
      </w:r>
    </w:p>
    <w:p w14:paraId="27468E22" w14:textId="77777777" w:rsidR="004616FF" w:rsidRPr="00762346" w:rsidRDefault="004616FF" w:rsidP="008C24F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62346">
        <w:rPr>
          <w:rFonts w:ascii="Arial" w:hAnsi="Arial" w:cs="Arial"/>
          <w:sz w:val="24"/>
          <w:szCs w:val="24"/>
        </w:rPr>
        <w:t>V – atingir condição de sustentabilidade técnica, econômica, social e ambiental aos serviços de saneamento básico.</w:t>
      </w:r>
    </w:p>
    <w:p w14:paraId="3056E642" w14:textId="128C1CEE" w:rsidR="00DE4E97" w:rsidRPr="003E6394" w:rsidRDefault="00DE4E97" w:rsidP="008C24F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62346">
        <w:rPr>
          <w:rFonts w:ascii="Arial" w:hAnsi="Arial" w:cs="Arial"/>
          <w:sz w:val="24"/>
          <w:szCs w:val="24"/>
        </w:rPr>
        <w:t xml:space="preserve">Art. </w:t>
      </w:r>
      <w:r w:rsidR="00C67872" w:rsidRPr="00762346">
        <w:rPr>
          <w:rFonts w:ascii="Arial" w:hAnsi="Arial" w:cs="Arial"/>
          <w:sz w:val="24"/>
          <w:szCs w:val="24"/>
        </w:rPr>
        <w:t>5</w:t>
      </w:r>
      <w:r w:rsidRPr="00762346">
        <w:rPr>
          <w:rFonts w:ascii="Arial" w:hAnsi="Arial" w:cs="Arial"/>
          <w:sz w:val="24"/>
          <w:szCs w:val="24"/>
          <w:vertAlign w:val="superscript"/>
        </w:rPr>
        <w:t>o</w:t>
      </w:r>
      <w:r w:rsidRPr="00762346">
        <w:rPr>
          <w:rFonts w:ascii="Arial" w:hAnsi="Arial" w:cs="Arial"/>
          <w:sz w:val="24"/>
          <w:szCs w:val="24"/>
        </w:rPr>
        <w:t xml:space="preserve"> A Administração Municipal, assim como os prestadores dos serviços públicos compreendidos nessa Lei, deverão observar o disposto no Plano Municipal de Saneamento Básico de </w:t>
      </w:r>
      <w:r w:rsidR="00301F82" w:rsidRPr="00762346">
        <w:rPr>
          <w:rFonts w:ascii="Arial" w:hAnsi="Arial" w:cs="Arial"/>
          <w:sz w:val="24"/>
          <w:szCs w:val="24"/>
        </w:rPr>
        <w:t>Xanxerê</w:t>
      </w:r>
      <w:r w:rsidR="0052661E" w:rsidRPr="00762346">
        <w:rPr>
          <w:rFonts w:ascii="Arial" w:hAnsi="Arial" w:cs="Arial"/>
          <w:sz w:val="24"/>
          <w:szCs w:val="24"/>
        </w:rPr>
        <w:t>,</w:t>
      </w:r>
      <w:r w:rsidRPr="00762346">
        <w:rPr>
          <w:rFonts w:ascii="Arial" w:hAnsi="Arial" w:cs="Arial"/>
          <w:sz w:val="24"/>
          <w:szCs w:val="24"/>
        </w:rPr>
        <w:t xml:space="preserve"> notadamente no que diz respeito ao cumprimento das metas nele previstas, devendo prestar informações periódicas sobre </w:t>
      </w:r>
      <w:r w:rsidR="007A5EFB" w:rsidRPr="00762346">
        <w:rPr>
          <w:rFonts w:ascii="Arial" w:hAnsi="Arial" w:cs="Arial"/>
          <w:sz w:val="24"/>
          <w:szCs w:val="24"/>
        </w:rPr>
        <w:t xml:space="preserve">a sua operacionalização </w:t>
      </w:r>
      <w:r w:rsidRPr="00762346">
        <w:rPr>
          <w:rFonts w:ascii="Arial" w:hAnsi="Arial" w:cs="Arial"/>
          <w:sz w:val="24"/>
          <w:szCs w:val="24"/>
        </w:rPr>
        <w:t xml:space="preserve">à agência reguladora designada, às instituições fiscalizadoras e </w:t>
      </w:r>
      <w:r w:rsidR="007A5EFB" w:rsidRPr="00762346">
        <w:rPr>
          <w:rFonts w:ascii="Arial" w:hAnsi="Arial" w:cs="Arial"/>
          <w:sz w:val="24"/>
          <w:szCs w:val="24"/>
        </w:rPr>
        <w:t>aos</w:t>
      </w:r>
      <w:r w:rsidRPr="00762346">
        <w:rPr>
          <w:rFonts w:ascii="Arial" w:hAnsi="Arial" w:cs="Arial"/>
          <w:sz w:val="24"/>
          <w:szCs w:val="24"/>
        </w:rPr>
        <w:t xml:space="preserve"> responsáveis pel</w:t>
      </w:r>
      <w:r w:rsidRPr="003E6394">
        <w:rPr>
          <w:rFonts w:ascii="Arial" w:hAnsi="Arial" w:cs="Arial"/>
          <w:sz w:val="24"/>
          <w:szCs w:val="24"/>
        </w:rPr>
        <w:t xml:space="preserve">o </w:t>
      </w:r>
      <w:r w:rsidR="007A5EFB" w:rsidRPr="003E6394">
        <w:rPr>
          <w:rFonts w:ascii="Arial" w:hAnsi="Arial" w:cs="Arial"/>
          <w:sz w:val="24"/>
          <w:szCs w:val="24"/>
        </w:rPr>
        <w:t xml:space="preserve">exercício do </w:t>
      </w:r>
      <w:r w:rsidRPr="003E6394">
        <w:rPr>
          <w:rFonts w:ascii="Arial" w:hAnsi="Arial" w:cs="Arial"/>
          <w:sz w:val="24"/>
          <w:szCs w:val="24"/>
        </w:rPr>
        <w:t xml:space="preserve">controle social </w:t>
      </w:r>
      <w:r w:rsidR="007A5EFB" w:rsidRPr="003E6394">
        <w:rPr>
          <w:rFonts w:ascii="Arial" w:hAnsi="Arial" w:cs="Arial"/>
          <w:sz w:val="24"/>
          <w:szCs w:val="24"/>
        </w:rPr>
        <w:t>do PMSB.</w:t>
      </w:r>
    </w:p>
    <w:p w14:paraId="10CC3D5C" w14:textId="40D38775" w:rsidR="007C5F6B" w:rsidRPr="003E6394" w:rsidRDefault="007A5EFB" w:rsidP="008C24F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E6394">
        <w:rPr>
          <w:rFonts w:ascii="Arial" w:hAnsi="Arial" w:cs="Arial"/>
          <w:sz w:val="24"/>
          <w:szCs w:val="24"/>
        </w:rPr>
        <w:t xml:space="preserve">Art. </w:t>
      </w:r>
      <w:r w:rsidR="00F01CEA" w:rsidRPr="003E6394">
        <w:rPr>
          <w:rFonts w:ascii="Arial" w:hAnsi="Arial" w:cs="Arial"/>
          <w:sz w:val="24"/>
          <w:szCs w:val="24"/>
        </w:rPr>
        <w:t>6</w:t>
      </w:r>
      <w:r w:rsidRPr="003E6394">
        <w:rPr>
          <w:rFonts w:ascii="Arial" w:hAnsi="Arial" w:cs="Arial"/>
          <w:sz w:val="24"/>
          <w:szCs w:val="24"/>
          <w:vertAlign w:val="superscript"/>
        </w:rPr>
        <w:t>o</w:t>
      </w:r>
      <w:r w:rsidRPr="003E6394">
        <w:rPr>
          <w:rFonts w:ascii="Arial" w:hAnsi="Arial" w:cs="Arial"/>
          <w:sz w:val="24"/>
          <w:szCs w:val="24"/>
        </w:rPr>
        <w:t xml:space="preserve">  Fica a Secretaria Municipal de </w:t>
      </w:r>
      <w:r w:rsidRPr="003E6394">
        <w:rPr>
          <w:rFonts w:ascii="Arial" w:hAnsi="Arial" w:cs="Arial"/>
          <w:sz w:val="24"/>
          <w:szCs w:val="24"/>
          <w:highlight w:val="yellow"/>
        </w:rPr>
        <w:t>XXX</w:t>
      </w:r>
      <w:r w:rsidR="008C24F1" w:rsidRPr="003E6394">
        <w:rPr>
          <w:rFonts w:ascii="Arial" w:hAnsi="Arial" w:cs="Arial"/>
          <w:sz w:val="24"/>
          <w:szCs w:val="24"/>
          <w:highlight w:val="yellow"/>
        </w:rPr>
        <w:t>X</w:t>
      </w:r>
      <w:r w:rsidRPr="003E6394">
        <w:rPr>
          <w:rFonts w:ascii="Arial" w:hAnsi="Arial" w:cs="Arial"/>
          <w:sz w:val="24"/>
          <w:szCs w:val="24"/>
          <w:highlight w:val="yellow"/>
        </w:rPr>
        <w:t>X</w:t>
      </w:r>
      <w:r w:rsidRPr="003E6394">
        <w:rPr>
          <w:rFonts w:ascii="Arial" w:hAnsi="Arial" w:cs="Arial"/>
          <w:sz w:val="24"/>
          <w:szCs w:val="24"/>
        </w:rPr>
        <w:t xml:space="preserve"> encarregada da operacionalização e acompanhamento da execução do Plano Municipa</w:t>
      </w:r>
      <w:r w:rsidR="003D1CFC" w:rsidRPr="003E6394">
        <w:rPr>
          <w:rFonts w:ascii="Arial" w:hAnsi="Arial" w:cs="Arial"/>
          <w:sz w:val="24"/>
          <w:szCs w:val="24"/>
        </w:rPr>
        <w:t>l de Saneamento Básico</w:t>
      </w:r>
      <w:r w:rsidR="0052661E" w:rsidRPr="003E6394">
        <w:rPr>
          <w:rFonts w:ascii="Arial" w:hAnsi="Arial" w:cs="Arial"/>
          <w:sz w:val="24"/>
          <w:szCs w:val="24"/>
        </w:rPr>
        <w:t xml:space="preserve">, sendo suas </w:t>
      </w:r>
      <w:r w:rsidR="003D1CFC" w:rsidRPr="003E6394">
        <w:rPr>
          <w:rFonts w:ascii="Arial" w:hAnsi="Arial" w:cs="Arial"/>
          <w:sz w:val="24"/>
          <w:szCs w:val="24"/>
        </w:rPr>
        <w:t xml:space="preserve">atribuições: </w:t>
      </w:r>
    </w:p>
    <w:p w14:paraId="5132749C" w14:textId="6AC42CC0" w:rsidR="003D1CFC" w:rsidRPr="003E6394" w:rsidRDefault="003D1CFC" w:rsidP="008C24F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E6394">
        <w:rPr>
          <w:rFonts w:ascii="Arial" w:hAnsi="Arial" w:cs="Arial"/>
          <w:sz w:val="24"/>
          <w:szCs w:val="24"/>
        </w:rPr>
        <w:t xml:space="preserve">I – ter acesso aos documentos e informações dos prestadores dos serviços de que trata o PMSB; </w:t>
      </w:r>
    </w:p>
    <w:p w14:paraId="4D37CA2F" w14:textId="5A0FC964" w:rsidR="003D1CFC" w:rsidRPr="003E6394" w:rsidRDefault="003D1CFC" w:rsidP="008C24F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E6394">
        <w:rPr>
          <w:rFonts w:ascii="Arial" w:hAnsi="Arial" w:cs="Arial"/>
          <w:sz w:val="24"/>
          <w:szCs w:val="24"/>
        </w:rPr>
        <w:t>II –</w:t>
      </w:r>
      <w:r w:rsidR="00B71877" w:rsidRPr="003E6394">
        <w:rPr>
          <w:rFonts w:ascii="Arial" w:hAnsi="Arial" w:cs="Arial"/>
          <w:sz w:val="24"/>
          <w:szCs w:val="24"/>
        </w:rPr>
        <w:t xml:space="preserve"> promover a</w:t>
      </w:r>
      <w:r w:rsidRPr="003E6394">
        <w:rPr>
          <w:rFonts w:ascii="Arial" w:hAnsi="Arial" w:cs="Arial"/>
          <w:sz w:val="24"/>
          <w:szCs w:val="24"/>
        </w:rPr>
        <w:t xml:space="preserve"> inserção e a compatibilização das informações referentes aos serviços municipais de saneamento básico com o</w:t>
      </w:r>
      <w:r w:rsidR="00537891">
        <w:rPr>
          <w:rFonts w:ascii="Arial" w:hAnsi="Arial" w:cs="Arial"/>
          <w:sz w:val="24"/>
          <w:szCs w:val="24"/>
        </w:rPr>
        <w:t xml:space="preserve">s sistemas nacionais de </w:t>
      </w:r>
      <w:r w:rsidR="00537891">
        <w:rPr>
          <w:rFonts w:ascii="Arial" w:hAnsi="Arial" w:cs="Arial"/>
          <w:sz w:val="24"/>
          <w:szCs w:val="24"/>
        </w:rPr>
        <w:lastRenderedPageBreak/>
        <w:t xml:space="preserve">informações de saneamento básico </w:t>
      </w:r>
      <w:r w:rsidR="004616FF" w:rsidRPr="003E6394">
        <w:rPr>
          <w:rFonts w:ascii="Arial" w:hAnsi="Arial" w:cs="Arial"/>
          <w:sz w:val="24"/>
          <w:szCs w:val="24"/>
        </w:rPr>
        <w:t>e</w:t>
      </w:r>
      <w:r w:rsidR="00B71877" w:rsidRPr="003E6394">
        <w:rPr>
          <w:rFonts w:ascii="Arial" w:hAnsi="Arial" w:cs="Arial"/>
          <w:sz w:val="24"/>
          <w:szCs w:val="24"/>
        </w:rPr>
        <w:t xml:space="preserve"> com </w:t>
      </w:r>
      <w:r w:rsidR="00537891">
        <w:rPr>
          <w:rFonts w:ascii="Arial" w:hAnsi="Arial" w:cs="Arial"/>
          <w:sz w:val="24"/>
          <w:szCs w:val="24"/>
        </w:rPr>
        <w:t xml:space="preserve">os </w:t>
      </w:r>
      <w:r w:rsidR="00B71877" w:rsidRPr="003E6394">
        <w:rPr>
          <w:rFonts w:ascii="Arial" w:hAnsi="Arial" w:cs="Arial"/>
          <w:sz w:val="24"/>
          <w:szCs w:val="24"/>
        </w:rPr>
        <w:t xml:space="preserve">sistemas </w:t>
      </w:r>
      <w:r w:rsidR="004616FF" w:rsidRPr="003E6394">
        <w:rPr>
          <w:rFonts w:ascii="Arial" w:hAnsi="Arial" w:cs="Arial"/>
          <w:sz w:val="24"/>
          <w:szCs w:val="24"/>
        </w:rPr>
        <w:t xml:space="preserve">informatizados </w:t>
      </w:r>
      <w:r w:rsidR="00B71877" w:rsidRPr="003E6394">
        <w:rPr>
          <w:rFonts w:ascii="Arial" w:hAnsi="Arial" w:cs="Arial"/>
          <w:sz w:val="24"/>
          <w:szCs w:val="24"/>
        </w:rPr>
        <w:t>equivalentes de âmbito estadual e municipal;</w:t>
      </w:r>
    </w:p>
    <w:p w14:paraId="2F721F0E" w14:textId="569E21BD" w:rsidR="00B71877" w:rsidRPr="00762346" w:rsidRDefault="00B71877" w:rsidP="008C24F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E6394">
        <w:rPr>
          <w:rFonts w:ascii="Arial" w:hAnsi="Arial" w:cs="Arial"/>
          <w:sz w:val="24"/>
          <w:szCs w:val="24"/>
        </w:rPr>
        <w:t xml:space="preserve">III – receber as </w:t>
      </w:r>
      <w:r w:rsidRPr="00762346">
        <w:rPr>
          <w:rFonts w:ascii="Arial" w:hAnsi="Arial" w:cs="Arial"/>
          <w:sz w:val="24"/>
          <w:szCs w:val="24"/>
        </w:rPr>
        <w:t>reclamações de usuários relativas à prestação dos serviços, devendo, quando for o caso, encaminhá-las a Agência Reguladora</w:t>
      </w:r>
      <w:r w:rsidR="004D36D2" w:rsidRPr="00762346">
        <w:rPr>
          <w:rFonts w:ascii="Arial" w:hAnsi="Arial" w:cs="Arial"/>
          <w:sz w:val="24"/>
          <w:szCs w:val="24"/>
        </w:rPr>
        <w:t xml:space="preserve"> competente.</w:t>
      </w:r>
      <w:r w:rsidRPr="00762346">
        <w:rPr>
          <w:rFonts w:ascii="Arial" w:hAnsi="Arial" w:cs="Arial"/>
          <w:sz w:val="24"/>
          <w:szCs w:val="24"/>
        </w:rPr>
        <w:t xml:space="preserve"> </w:t>
      </w:r>
    </w:p>
    <w:p w14:paraId="5D0E8C12" w14:textId="754A235C" w:rsidR="007C5F6B" w:rsidRPr="00762346" w:rsidRDefault="0052661E" w:rsidP="008C24F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62346">
        <w:rPr>
          <w:rFonts w:ascii="Arial" w:hAnsi="Arial" w:cs="Arial"/>
          <w:sz w:val="24"/>
          <w:szCs w:val="24"/>
        </w:rPr>
        <w:t>Art. 7</w:t>
      </w:r>
      <w:r w:rsidRPr="00762346">
        <w:rPr>
          <w:rFonts w:ascii="Arial" w:hAnsi="Arial" w:cs="Arial"/>
          <w:sz w:val="24"/>
          <w:szCs w:val="24"/>
          <w:vertAlign w:val="superscript"/>
        </w:rPr>
        <w:t>o</w:t>
      </w:r>
      <w:r w:rsidRPr="00762346">
        <w:rPr>
          <w:rFonts w:ascii="Arial" w:hAnsi="Arial" w:cs="Arial"/>
          <w:sz w:val="24"/>
          <w:szCs w:val="24"/>
        </w:rPr>
        <w:t xml:space="preserve">  C</w:t>
      </w:r>
      <w:r w:rsidR="00CB31D9" w:rsidRPr="00762346">
        <w:rPr>
          <w:rFonts w:ascii="Arial" w:hAnsi="Arial" w:cs="Arial"/>
          <w:sz w:val="24"/>
          <w:szCs w:val="24"/>
        </w:rPr>
        <w:t xml:space="preserve">ompete à Agência Reguladora designada </w:t>
      </w:r>
      <w:r w:rsidRPr="00762346">
        <w:rPr>
          <w:rFonts w:ascii="Arial" w:hAnsi="Arial" w:cs="Arial"/>
          <w:sz w:val="24"/>
          <w:szCs w:val="24"/>
        </w:rPr>
        <w:t xml:space="preserve">pelo Município, </w:t>
      </w:r>
      <w:r w:rsidR="00407AFD" w:rsidRPr="00762346">
        <w:rPr>
          <w:rFonts w:ascii="Arial" w:hAnsi="Arial" w:cs="Arial"/>
          <w:sz w:val="24"/>
          <w:szCs w:val="24"/>
        </w:rPr>
        <w:t xml:space="preserve">verificar </w:t>
      </w:r>
      <w:r w:rsidR="00CB31D9" w:rsidRPr="00762346">
        <w:rPr>
          <w:rFonts w:ascii="Arial" w:hAnsi="Arial" w:cs="Arial"/>
          <w:sz w:val="24"/>
          <w:szCs w:val="24"/>
        </w:rPr>
        <w:t>junto aos prestadores dos serviços de que trata essa Lei</w:t>
      </w:r>
      <w:r w:rsidRPr="00762346">
        <w:rPr>
          <w:rFonts w:ascii="Arial" w:hAnsi="Arial" w:cs="Arial"/>
          <w:sz w:val="24"/>
          <w:szCs w:val="24"/>
        </w:rPr>
        <w:t>,</w:t>
      </w:r>
      <w:r w:rsidR="00CB31D9" w:rsidRPr="00762346">
        <w:rPr>
          <w:rFonts w:ascii="Arial" w:hAnsi="Arial" w:cs="Arial"/>
          <w:sz w:val="24"/>
          <w:szCs w:val="24"/>
        </w:rPr>
        <w:t xml:space="preserve"> </w:t>
      </w:r>
      <w:r w:rsidR="00753A57" w:rsidRPr="00762346">
        <w:rPr>
          <w:rFonts w:ascii="Arial" w:hAnsi="Arial" w:cs="Arial"/>
          <w:sz w:val="24"/>
          <w:szCs w:val="24"/>
        </w:rPr>
        <w:t>o atendimento d</w:t>
      </w:r>
      <w:r w:rsidR="00407AFD" w:rsidRPr="00762346">
        <w:rPr>
          <w:rFonts w:ascii="Arial" w:hAnsi="Arial" w:cs="Arial"/>
          <w:sz w:val="24"/>
          <w:szCs w:val="24"/>
        </w:rPr>
        <w:t>as</w:t>
      </w:r>
      <w:r w:rsidR="004D36D2" w:rsidRPr="00762346">
        <w:rPr>
          <w:rFonts w:ascii="Arial" w:hAnsi="Arial" w:cs="Arial"/>
          <w:sz w:val="24"/>
          <w:szCs w:val="24"/>
        </w:rPr>
        <w:t xml:space="preserve"> metas estabelecidas no PMSB</w:t>
      </w:r>
      <w:r w:rsidR="00CB31D9" w:rsidRPr="00762346">
        <w:rPr>
          <w:rFonts w:ascii="Arial" w:hAnsi="Arial" w:cs="Arial"/>
          <w:sz w:val="24"/>
          <w:szCs w:val="24"/>
        </w:rPr>
        <w:t xml:space="preserve"> </w:t>
      </w:r>
      <w:r w:rsidR="00753A57" w:rsidRPr="00762346">
        <w:rPr>
          <w:rFonts w:ascii="Arial" w:hAnsi="Arial" w:cs="Arial"/>
          <w:sz w:val="24"/>
          <w:szCs w:val="24"/>
        </w:rPr>
        <w:t xml:space="preserve">devendo, no caso de seu descumprimento, exigir e impor </w:t>
      </w:r>
      <w:r w:rsidRPr="00762346">
        <w:rPr>
          <w:rFonts w:ascii="Arial" w:hAnsi="Arial" w:cs="Arial"/>
          <w:sz w:val="24"/>
          <w:szCs w:val="24"/>
        </w:rPr>
        <w:t xml:space="preserve">as </w:t>
      </w:r>
      <w:r w:rsidR="00753A57" w:rsidRPr="00762346">
        <w:rPr>
          <w:rFonts w:ascii="Arial" w:hAnsi="Arial" w:cs="Arial"/>
          <w:sz w:val="24"/>
          <w:szCs w:val="24"/>
        </w:rPr>
        <w:t xml:space="preserve">sanções </w:t>
      </w:r>
      <w:r w:rsidRPr="00762346">
        <w:rPr>
          <w:rFonts w:ascii="Arial" w:hAnsi="Arial" w:cs="Arial"/>
          <w:sz w:val="24"/>
          <w:szCs w:val="24"/>
        </w:rPr>
        <w:t xml:space="preserve">cabíveis </w:t>
      </w:r>
      <w:r w:rsidR="00407AFD" w:rsidRPr="00762346">
        <w:rPr>
          <w:rFonts w:ascii="Arial" w:hAnsi="Arial" w:cs="Arial"/>
          <w:sz w:val="24"/>
          <w:szCs w:val="24"/>
        </w:rPr>
        <w:t>na forma das disposições regulamentares e contratuais</w:t>
      </w:r>
      <w:r w:rsidR="00753A57" w:rsidRPr="00762346">
        <w:rPr>
          <w:rFonts w:ascii="Arial" w:hAnsi="Arial" w:cs="Arial"/>
          <w:sz w:val="24"/>
          <w:szCs w:val="24"/>
        </w:rPr>
        <w:t xml:space="preserve"> pertinentes.</w:t>
      </w:r>
    </w:p>
    <w:p w14:paraId="52B7EA97" w14:textId="0EDF869F" w:rsidR="00F01CEA" w:rsidRPr="00762346" w:rsidRDefault="0052661E" w:rsidP="008C24F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62346">
        <w:rPr>
          <w:rFonts w:ascii="Arial" w:hAnsi="Arial" w:cs="Arial"/>
          <w:sz w:val="24"/>
          <w:szCs w:val="24"/>
        </w:rPr>
        <w:t>Art. 8</w:t>
      </w:r>
      <w:r w:rsidRPr="00762346">
        <w:rPr>
          <w:rFonts w:ascii="Arial" w:hAnsi="Arial" w:cs="Arial"/>
          <w:sz w:val="24"/>
          <w:szCs w:val="24"/>
          <w:vertAlign w:val="superscript"/>
        </w:rPr>
        <w:t>o</w:t>
      </w:r>
      <w:r w:rsidRPr="00762346">
        <w:rPr>
          <w:rFonts w:ascii="Arial" w:hAnsi="Arial" w:cs="Arial"/>
          <w:sz w:val="24"/>
          <w:szCs w:val="24"/>
        </w:rPr>
        <w:t xml:space="preserve"> </w:t>
      </w:r>
      <w:r w:rsidR="00F01CEA" w:rsidRPr="00762346">
        <w:rPr>
          <w:rFonts w:ascii="Arial" w:hAnsi="Arial" w:cs="Arial"/>
          <w:sz w:val="24"/>
          <w:szCs w:val="24"/>
        </w:rPr>
        <w:t>O P</w:t>
      </w:r>
      <w:r w:rsidR="004D36D2" w:rsidRPr="00762346">
        <w:rPr>
          <w:rFonts w:ascii="Arial" w:hAnsi="Arial" w:cs="Arial"/>
          <w:sz w:val="24"/>
          <w:szCs w:val="24"/>
        </w:rPr>
        <w:t xml:space="preserve">MSB </w:t>
      </w:r>
      <w:r w:rsidR="00F01CEA" w:rsidRPr="00762346">
        <w:rPr>
          <w:rFonts w:ascii="Arial" w:hAnsi="Arial" w:cs="Arial"/>
          <w:sz w:val="24"/>
          <w:szCs w:val="24"/>
        </w:rPr>
        <w:t xml:space="preserve">de </w:t>
      </w:r>
      <w:r w:rsidR="00301F82" w:rsidRPr="00762346">
        <w:rPr>
          <w:rFonts w:ascii="Arial" w:hAnsi="Arial" w:cs="Arial"/>
          <w:sz w:val="24"/>
          <w:szCs w:val="24"/>
        </w:rPr>
        <w:t>Xanxerê</w:t>
      </w:r>
      <w:r w:rsidRPr="00762346">
        <w:rPr>
          <w:rFonts w:ascii="Arial" w:hAnsi="Arial" w:cs="Arial"/>
          <w:sz w:val="24"/>
          <w:szCs w:val="24"/>
        </w:rPr>
        <w:t xml:space="preserve"> </w:t>
      </w:r>
      <w:r w:rsidR="00F01CEA" w:rsidRPr="00762346">
        <w:rPr>
          <w:rFonts w:ascii="Arial" w:hAnsi="Arial" w:cs="Arial"/>
          <w:sz w:val="24"/>
          <w:szCs w:val="24"/>
        </w:rPr>
        <w:t>deverá ser revisado, obrigator</w:t>
      </w:r>
      <w:r w:rsidRPr="00762346">
        <w:rPr>
          <w:rFonts w:ascii="Arial" w:hAnsi="Arial" w:cs="Arial"/>
          <w:sz w:val="24"/>
          <w:szCs w:val="24"/>
        </w:rPr>
        <w:t>iamente, a cada 4 (quatro) anos</w:t>
      </w:r>
      <w:r w:rsidR="00F01CEA" w:rsidRPr="00762346">
        <w:rPr>
          <w:rFonts w:ascii="Arial" w:hAnsi="Arial" w:cs="Arial"/>
          <w:sz w:val="24"/>
          <w:szCs w:val="24"/>
        </w:rPr>
        <w:t xml:space="preserve"> ou em prazo inferior a este,</w:t>
      </w:r>
      <w:r w:rsidRPr="00762346">
        <w:rPr>
          <w:rFonts w:ascii="Arial" w:hAnsi="Arial" w:cs="Arial"/>
          <w:sz w:val="24"/>
          <w:szCs w:val="24"/>
        </w:rPr>
        <w:t xml:space="preserve"> </w:t>
      </w:r>
      <w:r w:rsidR="004D36D2" w:rsidRPr="00762346">
        <w:rPr>
          <w:rFonts w:ascii="Arial" w:hAnsi="Arial" w:cs="Arial"/>
          <w:sz w:val="24"/>
          <w:szCs w:val="24"/>
        </w:rPr>
        <w:t xml:space="preserve">quando </w:t>
      </w:r>
      <w:r w:rsidRPr="00762346">
        <w:rPr>
          <w:rFonts w:ascii="Arial" w:hAnsi="Arial" w:cs="Arial"/>
          <w:sz w:val="24"/>
          <w:szCs w:val="24"/>
        </w:rPr>
        <w:t>necessário for</w:t>
      </w:r>
      <w:r w:rsidR="00F01CEA" w:rsidRPr="00762346">
        <w:rPr>
          <w:rFonts w:ascii="Arial" w:hAnsi="Arial" w:cs="Arial"/>
          <w:sz w:val="24"/>
          <w:szCs w:val="24"/>
        </w:rPr>
        <w:t>.</w:t>
      </w:r>
    </w:p>
    <w:p w14:paraId="74AF9784" w14:textId="1B614287" w:rsidR="00F01CEA" w:rsidRPr="00762346" w:rsidRDefault="00F01CEA" w:rsidP="008C24F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62346">
        <w:rPr>
          <w:rFonts w:ascii="Arial" w:hAnsi="Arial" w:cs="Arial"/>
          <w:sz w:val="24"/>
          <w:szCs w:val="24"/>
        </w:rPr>
        <w:t>§ 1º A proposta de Revisão do Plano Municipal de Saneamento</w:t>
      </w:r>
      <w:r w:rsidR="0052661E" w:rsidRPr="00762346">
        <w:rPr>
          <w:rFonts w:ascii="Arial" w:hAnsi="Arial" w:cs="Arial"/>
          <w:sz w:val="24"/>
          <w:szCs w:val="24"/>
        </w:rPr>
        <w:t xml:space="preserve"> Básico</w:t>
      </w:r>
      <w:r w:rsidRPr="00762346">
        <w:rPr>
          <w:rFonts w:ascii="Arial" w:hAnsi="Arial" w:cs="Arial"/>
          <w:sz w:val="24"/>
          <w:szCs w:val="24"/>
        </w:rPr>
        <w:t>, deverá ser elaborada em articulação com os prestadores dos serviços correlatos e estar em compatibilidade coma as diretrizes, metas e objetivos:</w:t>
      </w:r>
    </w:p>
    <w:p w14:paraId="0F549C0A" w14:textId="77777777" w:rsidR="00F01CEA" w:rsidRPr="00762346" w:rsidRDefault="00F01CEA" w:rsidP="008C24F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62346">
        <w:rPr>
          <w:rFonts w:ascii="Arial" w:hAnsi="Arial" w:cs="Arial"/>
          <w:sz w:val="24"/>
          <w:szCs w:val="24"/>
        </w:rPr>
        <w:t>I – das Políticas Municipais, Estaduais de Saneamento Básico, de Saúde e de Meio Ambiente;</w:t>
      </w:r>
    </w:p>
    <w:p w14:paraId="3BF2F37D" w14:textId="77777777" w:rsidR="00F01CEA" w:rsidRPr="00762346" w:rsidRDefault="00F01CEA" w:rsidP="008C24F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62346">
        <w:rPr>
          <w:rFonts w:ascii="Arial" w:hAnsi="Arial" w:cs="Arial"/>
          <w:sz w:val="24"/>
          <w:szCs w:val="24"/>
        </w:rPr>
        <w:t>II – do Plano Municipal e Estadual de Saneamento e de Recursos Hídricos.</w:t>
      </w:r>
    </w:p>
    <w:p w14:paraId="7273E3AA" w14:textId="10AAF8A5" w:rsidR="00F01CEA" w:rsidRPr="00762346" w:rsidRDefault="00F01CEA" w:rsidP="008C24F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62346">
        <w:rPr>
          <w:rFonts w:ascii="Arial" w:hAnsi="Arial" w:cs="Arial"/>
          <w:sz w:val="24"/>
          <w:szCs w:val="24"/>
        </w:rPr>
        <w:t>§ 2º A revisão do Plano Municipal de Saneamento Básico d</w:t>
      </w:r>
      <w:r w:rsidR="0052661E" w:rsidRPr="00762346">
        <w:rPr>
          <w:rFonts w:ascii="Arial" w:hAnsi="Arial" w:cs="Arial"/>
          <w:sz w:val="24"/>
          <w:szCs w:val="24"/>
        </w:rPr>
        <w:t xml:space="preserve">e </w:t>
      </w:r>
      <w:r w:rsidR="00301F82" w:rsidRPr="00762346">
        <w:rPr>
          <w:rFonts w:ascii="Arial" w:hAnsi="Arial" w:cs="Arial"/>
          <w:sz w:val="24"/>
          <w:szCs w:val="24"/>
        </w:rPr>
        <w:t>Xanxerê</w:t>
      </w:r>
      <w:r w:rsidRPr="00762346">
        <w:rPr>
          <w:rFonts w:ascii="Arial" w:hAnsi="Arial" w:cs="Arial"/>
          <w:sz w:val="24"/>
          <w:szCs w:val="24"/>
        </w:rPr>
        <w:t>, deverá seguir as diretrizes dos planos das bacias hidrográficas em que o Município estiver inserido</w:t>
      </w:r>
      <w:r w:rsidR="004D36D2" w:rsidRPr="00762346">
        <w:rPr>
          <w:rFonts w:ascii="Arial" w:hAnsi="Arial" w:cs="Arial"/>
          <w:sz w:val="24"/>
          <w:szCs w:val="24"/>
        </w:rPr>
        <w:t>.</w:t>
      </w:r>
    </w:p>
    <w:p w14:paraId="62F1E81E" w14:textId="600C8AF4" w:rsidR="00F01CEA" w:rsidRPr="00762346" w:rsidRDefault="00F01CEA" w:rsidP="008C24F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62346">
        <w:rPr>
          <w:rFonts w:ascii="Arial" w:hAnsi="Arial" w:cs="Arial"/>
          <w:sz w:val="24"/>
          <w:szCs w:val="24"/>
        </w:rPr>
        <w:t xml:space="preserve">§ 3º A revisão de que trata o </w:t>
      </w:r>
      <w:r w:rsidRPr="00762346">
        <w:rPr>
          <w:rFonts w:ascii="Arial" w:hAnsi="Arial" w:cs="Arial"/>
          <w:i/>
          <w:sz w:val="24"/>
          <w:szCs w:val="24"/>
        </w:rPr>
        <w:t xml:space="preserve">caput </w:t>
      </w:r>
      <w:r w:rsidRPr="00762346">
        <w:rPr>
          <w:rFonts w:ascii="Arial" w:hAnsi="Arial" w:cs="Arial"/>
          <w:sz w:val="24"/>
          <w:szCs w:val="24"/>
        </w:rPr>
        <w:t xml:space="preserve">deste artigo, deverá preceder à elaboração do Plano Plurianual do Município de </w:t>
      </w:r>
      <w:r w:rsidR="00301F82" w:rsidRPr="00762346">
        <w:rPr>
          <w:rFonts w:ascii="Arial" w:hAnsi="Arial" w:cs="Arial"/>
          <w:sz w:val="24"/>
          <w:szCs w:val="24"/>
        </w:rPr>
        <w:t>Xanxerê</w:t>
      </w:r>
      <w:r w:rsidRPr="00762346">
        <w:rPr>
          <w:rFonts w:ascii="Arial" w:hAnsi="Arial" w:cs="Arial"/>
          <w:sz w:val="24"/>
          <w:szCs w:val="24"/>
        </w:rPr>
        <w:t>.</w:t>
      </w:r>
    </w:p>
    <w:p w14:paraId="7562AE5F" w14:textId="794188B0" w:rsidR="00F01CEA" w:rsidRPr="00762346" w:rsidRDefault="00F01CEA" w:rsidP="008C24F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62346">
        <w:rPr>
          <w:rFonts w:ascii="Arial" w:hAnsi="Arial" w:cs="Arial"/>
          <w:sz w:val="24"/>
          <w:szCs w:val="24"/>
        </w:rPr>
        <w:t xml:space="preserve">§ 4º O Poder Executivo Municipal deverá encaminhar a proposta de revisão do Plano Municipal de </w:t>
      </w:r>
      <w:r w:rsidR="004D36D2" w:rsidRPr="00762346">
        <w:rPr>
          <w:rFonts w:ascii="Arial" w:hAnsi="Arial" w:cs="Arial"/>
          <w:sz w:val="24"/>
          <w:szCs w:val="24"/>
        </w:rPr>
        <w:t>Saneamento Básico</w:t>
      </w:r>
      <w:r w:rsidRPr="00762346">
        <w:rPr>
          <w:rFonts w:ascii="Arial" w:hAnsi="Arial" w:cs="Arial"/>
          <w:sz w:val="24"/>
          <w:szCs w:val="24"/>
        </w:rPr>
        <w:t xml:space="preserve"> à Câmara de Vereadores, devendo constar as alterações, a atualização e a consolidação do Plano de Saneamento anteriormente vigente.</w:t>
      </w:r>
    </w:p>
    <w:p w14:paraId="67FFF993" w14:textId="6A24DABE" w:rsidR="00A8130B" w:rsidRPr="00762346" w:rsidRDefault="004D36D2" w:rsidP="008C24F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62346">
        <w:rPr>
          <w:rFonts w:ascii="Arial" w:hAnsi="Arial" w:cs="Arial"/>
          <w:sz w:val="24"/>
          <w:szCs w:val="24"/>
        </w:rPr>
        <w:t>Art. 9</w:t>
      </w:r>
      <w:r w:rsidRPr="00762346">
        <w:rPr>
          <w:rFonts w:ascii="Arial" w:hAnsi="Arial" w:cs="Arial"/>
          <w:sz w:val="24"/>
          <w:szCs w:val="24"/>
          <w:vertAlign w:val="superscript"/>
        </w:rPr>
        <w:t>o</w:t>
      </w:r>
      <w:r w:rsidRPr="00762346">
        <w:rPr>
          <w:rFonts w:ascii="Arial" w:hAnsi="Arial" w:cs="Arial"/>
          <w:sz w:val="24"/>
          <w:szCs w:val="24"/>
        </w:rPr>
        <w:t xml:space="preserve"> </w:t>
      </w:r>
      <w:r w:rsidR="00A8130B" w:rsidRPr="00762346">
        <w:rPr>
          <w:rFonts w:ascii="Arial" w:hAnsi="Arial" w:cs="Arial"/>
          <w:sz w:val="24"/>
          <w:szCs w:val="24"/>
        </w:rPr>
        <w:t>Os programas, projetos e outras ações do Plano Municipal de Saneamento Básico</w:t>
      </w:r>
      <w:r w:rsidR="00327A32" w:rsidRPr="00762346">
        <w:rPr>
          <w:rFonts w:ascii="Arial" w:hAnsi="Arial" w:cs="Arial"/>
          <w:sz w:val="24"/>
          <w:szCs w:val="24"/>
        </w:rPr>
        <w:t>, deverão ser regulamentados por Decretos do Poder Executivo, na medida em que forem criados.</w:t>
      </w:r>
    </w:p>
    <w:p w14:paraId="235FAEAB" w14:textId="731061C9" w:rsidR="00293003" w:rsidRPr="00762346" w:rsidRDefault="004D36D2" w:rsidP="008C24F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62346">
        <w:rPr>
          <w:rFonts w:ascii="Arial" w:hAnsi="Arial" w:cs="Arial"/>
          <w:sz w:val="24"/>
          <w:szCs w:val="24"/>
        </w:rPr>
        <w:lastRenderedPageBreak/>
        <w:t>Art. 10</w:t>
      </w:r>
      <w:r w:rsidR="00293003" w:rsidRPr="00762346">
        <w:rPr>
          <w:rFonts w:ascii="Arial" w:hAnsi="Arial" w:cs="Arial"/>
          <w:sz w:val="24"/>
          <w:szCs w:val="24"/>
        </w:rPr>
        <w:t xml:space="preserve"> Constitui o Plano de Saneamento Básico do Município de </w:t>
      </w:r>
      <w:r w:rsidR="00301F82" w:rsidRPr="00762346">
        <w:rPr>
          <w:rFonts w:ascii="Arial" w:hAnsi="Arial" w:cs="Arial"/>
          <w:sz w:val="24"/>
          <w:szCs w:val="24"/>
        </w:rPr>
        <w:t>Xanxerê</w:t>
      </w:r>
      <w:r w:rsidRPr="00762346">
        <w:rPr>
          <w:rFonts w:ascii="Arial" w:hAnsi="Arial" w:cs="Arial"/>
          <w:sz w:val="24"/>
          <w:szCs w:val="24"/>
        </w:rPr>
        <w:t xml:space="preserve"> </w:t>
      </w:r>
      <w:r w:rsidR="00293003" w:rsidRPr="00762346">
        <w:rPr>
          <w:rFonts w:ascii="Arial" w:hAnsi="Arial" w:cs="Arial"/>
          <w:sz w:val="24"/>
          <w:szCs w:val="24"/>
        </w:rPr>
        <w:t>o documento inserido no Anexo I desta Lei.</w:t>
      </w:r>
    </w:p>
    <w:p w14:paraId="28BCA09A" w14:textId="0772D0F8" w:rsidR="00327A32" w:rsidRPr="00762346" w:rsidRDefault="004D36D2" w:rsidP="008C24F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62346">
        <w:rPr>
          <w:rFonts w:ascii="Arial" w:hAnsi="Arial" w:cs="Arial"/>
          <w:sz w:val="24"/>
          <w:szCs w:val="24"/>
        </w:rPr>
        <w:t>Art. 11</w:t>
      </w:r>
      <w:r w:rsidR="00F01CEA" w:rsidRPr="00762346">
        <w:rPr>
          <w:rFonts w:ascii="Arial" w:hAnsi="Arial" w:cs="Arial"/>
          <w:sz w:val="24"/>
          <w:szCs w:val="24"/>
        </w:rPr>
        <w:t xml:space="preserve"> </w:t>
      </w:r>
      <w:r w:rsidR="00293003" w:rsidRPr="00762346">
        <w:rPr>
          <w:rFonts w:ascii="Arial" w:hAnsi="Arial" w:cs="Arial"/>
          <w:sz w:val="24"/>
          <w:szCs w:val="24"/>
        </w:rPr>
        <w:t xml:space="preserve"> Está Lei entra em vigor na data de sua publicação.</w:t>
      </w:r>
    </w:p>
    <w:p w14:paraId="6762CD21" w14:textId="77777777" w:rsidR="003E6394" w:rsidRPr="00762346" w:rsidRDefault="003E6394" w:rsidP="008C24F1">
      <w:pPr>
        <w:spacing w:line="360" w:lineRule="auto"/>
        <w:ind w:firstLine="2127"/>
        <w:jc w:val="center"/>
        <w:rPr>
          <w:rFonts w:ascii="Arial" w:hAnsi="Arial" w:cs="Arial"/>
          <w:sz w:val="24"/>
          <w:szCs w:val="24"/>
        </w:rPr>
      </w:pPr>
    </w:p>
    <w:p w14:paraId="6769FC8C" w14:textId="2BF2E990" w:rsidR="00293003" w:rsidRPr="003E6394" w:rsidRDefault="00301F82" w:rsidP="008C24F1">
      <w:pPr>
        <w:spacing w:line="360" w:lineRule="auto"/>
        <w:ind w:firstLine="2127"/>
        <w:jc w:val="center"/>
        <w:rPr>
          <w:rFonts w:ascii="Arial" w:hAnsi="Arial" w:cs="Arial"/>
          <w:sz w:val="24"/>
          <w:szCs w:val="24"/>
        </w:rPr>
      </w:pPr>
      <w:r w:rsidRPr="00762346">
        <w:rPr>
          <w:rFonts w:ascii="Arial" w:hAnsi="Arial" w:cs="Arial"/>
          <w:sz w:val="24"/>
          <w:szCs w:val="24"/>
        </w:rPr>
        <w:t>Xanxerê</w:t>
      </w:r>
      <w:r w:rsidR="00293003" w:rsidRPr="00762346">
        <w:rPr>
          <w:rFonts w:ascii="Arial" w:hAnsi="Arial" w:cs="Arial"/>
          <w:sz w:val="24"/>
          <w:szCs w:val="24"/>
        </w:rPr>
        <w:t>,</w:t>
      </w:r>
      <w:r w:rsidR="00293003" w:rsidRPr="003E6394">
        <w:rPr>
          <w:rFonts w:ascii="Arial" w:hAnsi="Arial" w:cs="Arial"/>
          <w:sz w:val="24"/>
          <w:szCs w:val="24"/>
        </w:rPr>
        <w:t xml:space="preserve"> </w:t>
      </w:r>
      <w:r w:rsidR="008C24F1" w:rsidRPr="003E6394">
        <w:rPr>
          <w:rFonts w:ascii="Arial" w:hAnsi="Arial" w:cs="Arial"/>
          <w:sz w:val="24"/>
          <w:szCs w:val="24"/>
        </w:rPr>
        <w:t xml:space="preserve">em </w:t>
      </w:r>
      <w:r w:rsidR="00F01CEA" w:rsidRPr="003E6394">
        <w:rPr>
          <w:rFonts w:ascii="Arial" w:hAnsi="Arial" w:cs="Arial"/>
          <w:sz w:val="24"/>
          <w:szCs w:val="24"/>
          <w:highlight w:val="yellow"/>
        </w:rPr>
        <w:t>XX</w:t>
      </w:r>
      <w:r w:rsidR="00293003" w:rsidRPr="003E6394">
        <w:rPr>
          <w:rFonts w:ascii="Arial" w:hAnsi="Arial" w:cs="Arial"/>
          <w:sz w:val="24"/>
          <w:szCs w:val="24"/>
        </w:rPr>
        <w:t xml:space="preserve"> de </w:t>
      </w:r>
      <w:r w:rsidR="00F01CEA" w:rsidRPr="003E6394">
        <w:rPr>
          <w:rFonts w:ascii="Arial" w:hAnsi="Arial" w:cs="Arial"/>
          <w:sz w:val="24"/>
          <w:szCs w:val="24"/>
          <w:highlight w:val="yellow"/>
        </w:rPr>
        <w:t>XXXXX</w:t>
      </w:r>
      <w:r w:rsidR="00F01CEA" w:rsidRPr="003E6394">
        <w:rPr>
          <w:rFonts w:ascii="Arial" w:hAnsi="Arial" w:cs="Arial"/>
          <w:sz w:val="24"/>
          <w:szCs w:val="24"/>
        </w:rPr>
        <w:t xml:space="preserve"> de 2013</w:t>
      </w:r>
    </w:p>
    <w:p w14:paraId="680A876F" w14:textId="77777777" w:rsidR="004B485E" w:rsidRPr="003E6394" w:rsidRDefault="004B485E" w:rsidP="008C24F1">
      <w:pPr>
        <w:spacing w:after="0" w:line="360" w:lineRule="auto"/>
        <w:ind w:firstLine="2126"/>
        <w:jc w:val="center"/>
        <w:rPr>
          <w:rFonts w:ascii="Arial" w:hAnsi="Arial" w:cs="Arial"/>
          <w:sz w:val="24"/>
          <w:szCs w:val="24"/>
        </w:rPr>
      </w:pPr>
    </w:p>
    <w:p w14:paraId="78AEE656" w14:textId="77777777" w:rsidR="003E6394" w:rsidRPr="003E6394" w:rsidRDefault="00F01CEA" w:rsidP="008C24F1">
      <w:pPr>
        <w:spacing w:after="0" w:line="360" w:lineRule="auto"/>
        <w:ind w:firstLine="2126"/>
        <w:jc w:val="center"/>
        <w:rPr>
          <w:rFonts w:ascii="Arial" w:hAnsi="Arial" w:cs="Arial"/>
          <w:sz w:val="24"/>
          <w:szCs w:val="24"/>
        </w:rPr>
      </w:pPr>
      <w:r w:rsidRPr="003E6394">
        <w:rPr>
          <w:rFonts w:ascii="Arial" w:hAnsi="Arial" w:cs="Arial"/>
          <w:sz w:val="24"/>
          <w:szCs w:val="24"/>
          <w:highlight w:val="yellow"/>
        </w:rPr>
        <w:t>XXXX</w:t>
      </w:r>
    </w:p>
    <w:p w14:paraId="606368BE" w14:textId="68C779C2" w:rsidR="006E53FA" w:rsidRPr="003E6394" w:rsidRDefault="00F01CEA" w:rsidP="008C24F1">
      <w:pPr>
        <w:spacing w:after="0" w:line="360" w:lineRule="auto"/>
        <w:ind w:firstLine="2126"/>
        <w:jc w:val="center"/>
        <w:rPr>
          <w:rFonts w:ascii="Arial" w:hAnsi="Arial" w:cs="Arial"/>
          <w:b/>
          <w:sz w:val="24"/>
          <w:szCs w:val="24"/>
          <w:lang w:eastAsia="pt-BR"/>
        </w:rPr>
      </w:pPr>
      <w:r w:rsidRPr="003E6394">
        <w:rPr>
          <w:rFonts w:ascii="Arial" w:hAnsi="Arial" w:cs="Arial"/>
          <w:sz w:val="24"/>
          <w:szCs w:val="24"/>
        </w:rPr>
        <w:t>Prefeito</w:t>
      </w:r>
      <w:r w:rsidR="004D36D2" w:rsidRPr="003E6394">
        <w:rPr>
          <w:rFonts w:ascii="Arial" w:hAnsi="Arial" w:cs="Arial"/>
          <w:sz w:val="24"/>
          <w:szCs w:val="24"/>
        </w:rPr>
        <w:t xml:space="preserve"> Municipal</w:t>
      </w:r>
      <w:r w:rsidR="006E53FA" w:rsidRPr="003E6394">
        <w:rPr>
          <w:rFonts w:ascii="Arial" w:hAnsi="Arial" w:cs="Arial"/>
          <w:bCs/>
          <w:i/>
          <w:iCs/>
          <w:sz w:val="24"/>
          <w:szCs w:val="24"/>
        </w:rPr>
        <w:t xml:space="preserve"> </w:t>
      </w:r>
    </w:p>
    <w:p w14:paraId="78B5FE54" w14:textId="59E189D6" w:rsidR="006E53FA" w:rsidRPr="003E6394" w:rsidRDefault="006E53FA" w:rsidP="008C24F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78EAC317" w14:textId="77777777" w:rsidR="006E53FA" w:rsidRPr="003E6394" w:rsidRDefault="006E53FA" w:rsidP="008C24F1">
      <w:pPr>
        <w:spacing w:after="0" w:line="360" w:lineRule="auto"/>
        <w:ind w:firstLine="2126"/>
        <w:jc w:val="both"/>
        <w:rPr>
          <w:rFonts w:ascii="Arial" w:hAnsi="Arial" w:cs="Arial"/>
          <w:sz w:val="24"/>
          <w:szCs w:val="24"/>
        </w:rPr>
      </w:pPr>
    </w:p>
    <w:sectPr w:rsidR="006E53FA" w:rsidRPr="003E6394" w:rsidSect="003E6394">
      <w:pgSz w:w="11906" w:h="16838"/>
      <w:pgMar w:top="1418" w:right="136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2A2"/>
    <w:rsid w:val="000A318F"/>
    <w:rsid w:val="000C3129"/>
    <w:rsid w:val="00121874"/>
    <w:rsid w:val="00153FD1"/>
    <w:rsid w:val="00174C8F"/>
    <w:rsid w:val="00293003"/>
    <w:rsid w:val="002F276A"/>
    <w:rsid w:val="00301F82"/>
    <w:rsid w:val="00324443"/>
    <w:rsid w:val="00327A32"/>
    <w:rsid w:val="00333AAE"/>
    <w:rsid w:val="00354E5A"/>
    <w:rsid w:val="003B374F"/>
    <w:rsid w:val="003C1990"/>
    <w:rsid w:val="003D1CFC"/>
    <w:rsid w:val="003D67F2"/>
    <w:rsid w:val="003E6394"/>
    <w:rsid w:val="003F3970"/>
    <w:rsid w:val="003F59BB"/>
    <w:rsid w:val="00407AFD"/>
    <w:rsid w:val="00445F5D"/>
    <w:rsid w:val="004616FF"/>
    <w:rsid w:val="00493176"/>
    <w:rsid w:val="004B0CB3"/>
    <w:rsid w:val="004B485E"/>
    <w:rsid w:val="004D36D2"/>
    <w:rsid w:val="004D3937"/>
    <w:rsid w:val="005122A2"/>
    <w:rsid w:val="0052661E"/>
    <w:rsid w:val="00537891"/>
    <w:rsid w:val="005B77A2"/>
    <w:rsid w:val="005C5EED"/>
    <w:rsid w:val="006557D2"/>
    <w:rsid w:val="00695F9D"/>
    <w:rsid w:val="006B491E"/>
    <w:rsid w:val="006D004E"/>
    <w:rsid w:val="006E53FA"/>
    <w:rsid w:val="00753A57"/>
    <w:rsid w:val="00762346"/>
    <w:rsid w:val="007A5EFB"/>
    <w:rsid w:val="007C5F6B"/>
    <w:rsid w:val="007D564A"/>
    <w:rsid w:val="007F499B"/>
    <w:rsid w:val="00834AC8"/>
    <w:rsid w:val="0085246F"/>
    <w:rsid w:val="00884BDB"/>
    <w:rsid w:val="008C24F1"/>
    <w:rsid w:val="00954AC7"/>
    <w:rsid w:val="00985A1A"/>
    <w:rsid w:val="009A4459"/>
    <w:rsid w:val="00A13FC6"/>
    <w:rsid w:val="00A8130B"/>
    <w:rsid w:val="00AE6F54"/>
    <w:rsid w:val="00B16CF6"/>
    <w:rsid w:val="00B341FF"/>
    <w:rsid w:val="00B71877"/>
    <w:rsid w:val="00BB09AF"/>
    <w:rsid w:val="00BC4A70"/>
    <w:rsid w:val="00BD6F7C"/>
    <w:rsid w:val="00C42500"/>
    <w:rsid w:val="00C67872"/>
    <w:rsid w:val="00CB31D9"/>
    <w:rsid w:val="00CC54AA"/>
    <w:rsid w:val="00CC5EF9"/>
    <w:rsid w:val="00D32899"/>
    <w:rsid w:val="00D61DFF"/>
    <w:rsid w:val="00D94B2E"/>
    <w:rsid w:val="00DB6730"/>
    <w:rsid w:val="00DE4E97"/>
    <w:rsid w:val="00DE7941"/>
    <w:rsid w:val="00E020A9"/>
    <w:rsid w:val="00E71EF1"/>
    <w:rsid w:val="00F01CEA"/>
    <w:rsid w:val="00F14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E691A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74F"/>
  </w:style>
  <w:style w:type="paragraph" w:styleId="Heading2">
    <w:name w:val="heading 2"/>
    <w:basedOn w:val="Normal"/>
    <w:next w:val="Normal"/>
    <w:link w:val="Heading2Char"/>
    <w:unhideWhenUsed/>
    <w:qFormat/>
    <w:rsid w:val="006E53F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E53FA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paragraph" w:styleId="BodyText">
    <w:name w:val="Body Text"/>
    <w:basedOn w:val="Normal"/>
    <w:link w:val="BodyTextChar"/>
    <w:autoRedefine/>
    <w:semiHidden/>
    <w:unhideWhenUsed/>
    <w:rsid w:val="00B16CF6"/>
    <w:pPr>
      <w:spacing w:before="240" w:after="240" w:line="240" w:lineRule="auto"/>
      <w:jc w:val="both"/>
    </w:pPr>
    <w:rPr>
      <w:rFonts w:ascii="Arial" w:eastAsia="Arial Unicode MS" w:hAnsi="Arial" w:cs="Arial"/>
      <w:sz w:val="24"/>
      <w:szCs w:val="24"/>
      <w:lang w:eastAsia="pt-BR"/>
    </w:rPr>
  </w:style>
  <w:style w:type="character" w:customStyle="1" w:styleId="BodyTextChar">
    <w:name w:val="Body Text Char"/>
    <w:basedOn w:val="DefaultParagraphFont"/>
    <w:link w:val="BodyText"/>
    <w:semiHidden/>
    <w:rsid w:val="00B16CF6"/>
    <w:rPr>
      <w:rFonts w:ascii="Arial" w:eastAsia="Arial Unicode MS" w:hAnsi="Arial" w:cs="Arial"/>
      <w:sz w:val="24"/>
      <w:szCs w:val="24"/>
      <w:lang w:eastAsia="pt-BR"/>
    </w:rPr>
  </w:style>
  <w:style w:type="paragraph" w:customStyle="1" w:styleId="texto1">
    <w:name w:val="texto1"/>
    <w:basedOn w:val="Normal"/>
    <w:rsid w:val="003F3970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val="en-US"/>
    </w:rPr>
  </w:style>
  <w:style w:type="paragraph" w:styleId="NormalWeb">
    <w:name w:val="Normal (Web)"/>
    <w:basedOn w:val="Normal"/>
    <w:uiPriority w:val="99"/>
    <w:semiHidden/>
    <w:unhideWhenUsed/>
    <w:rsid w:val="003C1990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74F"/>
  </w:style>
  <w:style w:type="paragraph" w:styleId="Heading2">
    <w:name w:val="heading 2"/>
    <w:basedOn w:val="Normal"/>
    <w:next w:val="Normal"/>
    <w:link w:val="Heading2Char"/>
    <w:unhideWhenUsed/>
    <w:qFormat/>
    <w:rsid w:val="006E53F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E53FA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paragraph" w:styleId="BodyText">
    <w:name w:val="Body Text"/>
    <w:basedOn w:val="Normal"/>
    <w:link w:val="BodyTextChar"/>
    <w:autoRedefine/>
    <w:semiHidden/>
    <w:unhideWhenUsed/>
    <w:rsid w:val="00B16CF6"/>
    <w:pPr>
      <w:spacing w:before="240" w:after="240" w:line="240" w:lineRule="auto"/>
      <w:jc w:val="both"/>
    </w:pPr>
    <w:rPr>
      <w:rFonts w:ascii="Arial" w:eastAsia="Arial Unicode MS" w:hAnsi="Arial" w:cs="Arial"/>
      <w:sz w:val="24"/>
      <w:szCs w:val="24"/>
      <w:lang w:eastAsia="pt-BR"/>
    </w:rPr>
  </w:style>
  <w:style w:type="character" w:customStyle="1" w:styleId="BodyTextChar">
    <w:name w:val="Body Text Char"/>
    <w:basedOn w:val="DefaultParagraphFont"/>
    <w:link w:val="BodyText"/>
    <w:semiHidden/>
    <w:rsid w:val="00B16CF6"/>
    <w:rPr>
      <w:rFonts w:ascii="Arial" w:eastAsia="Arial Unicode MS" w:hAnsi="Arial" w:cs="Arial"/>
      <w:sz w:val="24"/>
      <w:szCs w:val="24"/>
      <w:lang w:eastAsia="pt-BR"/>
    </w:rPr>
  </w:style>
  <w:style w:type="paragraph" w:customStyle="1" w:styleId="texto1">
    <w:name w:val="texto1"/>
    <w:basedOn w:val="Normal"/>
    <w:rsid w:val="003F3970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val="en-US"/>
    </w:rPr>
  </w:style>
  <w:style w:type="paragraph" w:styleId="NormalWeb">
    <w:name w:val="Normal (Web)"/>
    <w:basedOn w:val="Normal"/>
    <w:uiPriority w:val="99"/>
    <w:semiHidden/>
    <w:unhideWhenUsed/>
    <w:rsid w:val="003C1990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46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1467</Words>
  <Characters>8364</Characters>
  <Application>Microsoft Macintosh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Gustavo Serpa</cp:lastModifiedBy>
  <cp:revision>3</cp:revision>
  <cp:lastPrinted>2013-11-21T22:16:00Z</cp:lastPrinted>
  <dcterms:created xsi:type="dcterms:W3CDTF">2013-11-22T17:12:00Z</dcterms:created>
  <dcterms:modified xsi:type="dcterms:W3CDTF">2013-11-22T17:43:00Z</dcterms:modified>
</cp:coreProperties>
</file>